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347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1"/>
        <w:gridCol w:w="39"/>
        <w:gridCol w:w="1518"/>
        <w:gridCol w:w="1394"/>
        <w:gridCol w:w="3060"/>
        <w:gridCol w:w="11"/>
        <w:gridCol w:w="1249"/>
        <w:gridCol w:w="1620"/>
        <w:gridCol w:w="2938"/>
        <w:gridCol w:w="32"/>
      </w:tblGrid>
      <w:tr w:rsidR="0018544F" w:rsidRPr="001B3F0E" w:rsidTr="0029775E">
        <w:trPr>
          <w:gridAfter w:val="1"/>
          <w:wAfter w:w="32" w:type="dxa"/>
          <w:trHeight w:val="1005"/>
        </w:trPr>
        <w:tc>
          <w:tcPr>
            <w:tcW w:w="4508" w:type="dxa"/>
            <w:gridSpan w:val="3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shd w:val="clear" w:color="auto" w:fill="auto"/>
            <w:vAlign w:val="center"/>
          </w:tcPr>
          <w:p w:rsidR="0018544F" w:rsidRPr="00FF7DE8" w:rsidRDefault="00D879B8" w:rsidP="001C2BB1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422B14" w:rsidRPr="00422B14">
              <w:rPr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737870</wp:posOffset>
                  </wp:positionH>
                  <wp:positionV relativeFrom="paragraph">
                    <wp:posOffset>16510</wp:posOffset>
                  </wp:positionV>
                  <wp:extent cx="1247775" cy="657225"/>
                  <wp:effectExtent l="0" t="0" r="9525" b="9525"/>
                  <wp:wrapSquare wrapText="bothSides"/>
                  <wp:docPr id="1" name="Picture 1" descr="http://www.clipartpal.com/_thumbs/pd/weather/decorative_su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lipartpal.com/_thumbs/pd/weather/decorative_su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14" w:type="dxa"/>
            <w:gridSpan w:val="4"/>
            <w:tcBorders>
              <w:top w:val="thinThickSmallGap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A50FA" w:rsidRPr="00022A66" w:rsidRDefault="001C40CA" w:rsidP="001A50FA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May </w:t>
            </w:r>
            <w:r w:rsidR="008D4D39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2020</w:t>
            </w:r>
          </w:p>
          <w:p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4558" w:type="dxa"/>
            <w:gridSpan w:val="2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shd w:val="clear" w:color="auto" w:fill="auto"/>
            <w:vAlign w:val="center"/>
          </w:tcPr>
          <w:p w:rsidR="00E13BBF" w:rsidRPr="00E36B50" w:rsidRDefault="000A5C2E" w:rsidP="001E34C8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7F44EF6" wp14:editId="6AB6AE7B">
                  <wp:extent cx="973836" cy="639879"/>
                  <wp:effectExtent l="0" t="0" r="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150" cy="656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:rsidTr="009D20A2">
        <w:trPr>
          <w:gridAfter w:val="1"/>
          <w:wAfter w:w="32" w:type="dxa"/>
          <w:trHeight w:val="32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1F2520" w:rsidRPr="00D378F6" w:rsidTr="006A2774">
        <w:trPr>
          <w:gridAfter w:val="1"/>
          <w:wAfter w:w="32" w:type="dxa"/>
          <w:trHeight w:val="917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1F7108" w:rsidRPr="001F7108" w:rsidRDefault="001F7108" w:rsidP="00307232">
            <w:pPr>
              <w:jc w:val="center"/>
              <w:rPr>
                <w:rFonts w:ascii="Arial" w:eastAsia="Batang" w:hAnsi="Arial" w:cs="Arial"/>
                <w:color w:val="000000" w:themeColor="text1"/>
                <w:sz w:val="8"/>
                <w:szCs w:val="8"/>
              </w:rPr>
            </w:pPr>
            <w:bookmarkStart w:id="0" w:name="_Hlk268601609"/>
          </w:p>
          <w:p w:rsidR="00FD1E5E" w:rsidRDefault="00FD1E5E" w:rsidP="00307232">
            <w:pPr>
              <w:jc w:val="center"/>
              <w:rPr>
                <w:rFonts w:ascii="Arial" w:eastAsia="Batang" w:hAnsi="Arial" w:cs="Arial"/>
                <w:color w:val="000000" w:themeColor="text1"/>
                <w:sz w:val="8"/>
                <w:szCs w:val="8"/>
              </w:rPr>
            </w:pPr>
          </w:p>
          <w:p w:rsidR="00D44123" w:rsidRPr="00FD1E5E" w:rsidRDefault="00D44123" w:rsidP="00307232">
            <w:pPr>
              <w:jc w:val="center"/>
              <w:rPr>
                <w:rFonts w:ascii="Arial" w:eastAsia="Batang" w:hAnsi="Arial" w:cs="Arial"/>
                <w:color w:val="000000" w:themeColor="text1"/>
                <w:sz w:val="8"/>
                <w:szCs w:val="8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D6AF1" w:rsidRPr="002758FC" w:rsidRDefault="00BD6AF1" w:rsidP="002758FC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A0C42" w:rsidRPr="00EA0C42" w:rsidRDefault="00EA0C42" w:rsidP="00723B37">
            <w:pPr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shd w:val="clear" w:color="auto" w:fill="FFFFFF" w:themeFill="background1"/>
          </w:tcPr>
          <w:p w:rsidR="001C40CA" w:rsidRDefault="001C40CA" w:rsidP="00C0019A">
            <w:pPr>
              <w:shd w:val="clear" w:color="auto" w:fill="FFFFFF" w:themeFill="background1"/>
              <w:jc w:val="center"/>
              <w:rPr>
                <w:rFonts w:ascii="Arial" w:eastAsia="Batang" w:hAnsi="Arial" w:cs="Arial"/>
                <w:color w:val="7030A0"/>
                <w:sz w:val="18"/>
                <w:szCs w:val="18"/>
              </w:rPr>
            </w:pPr>
          </w:p>
          <w:p w:rsidR="00C0019A" w:rsidRPr="00D44123" w:rsidRDefault="00C0019A" w:rsidP="00C0019A">
            <w:pPr>
              <w:shd w:val="clear" w:color="auto" w:fill="FFFFFF" w:themeFill="background1"/>
              <w:jc w:val="center"/>
              <w:rPr>
                <w:rFonts w:ascii="Arial" w:eastAsia="Batang" w:hAnsi="Arial" w:cs="Arial"/>
                <w:sz w:val="8"/>
                <w:szCs w:val="8"/>
              </w:rPr>
            </w:pPr>
          </w:p>
        </w:tc>
        <w:tc>
          <w:tcPr>
            <w:tcW w:w="2938" w:type="dxa"/>
            <w:tcBorders>
              <w:right w:val="thickThinSmallGap" w:sz="18" w:space="0" w:color="auto"/>
            </w:tcBorders>
            <w:shd w:val="clear" w:color="auto" w:fill="auto"/>
          </w:tcPr>
          <w:p w:rsidR="001F2520" w:rsidRDefault="008D4D39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:rsidR="0016678F" w:rsidRDefault="0016678F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:rsidR="00513526" w:rsidRPr="006D7258" w:rsidRDefault="00513526" w:rsidP="00513526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6D7258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4</w:t>
            </w:r>
            <w:r w:rsidR="00383354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B</w:t>
            </w:r>
            <w:r w:rsidRPr="006D7258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:rsidR="00513526" w:rsidRDefault="00513526" w:rsidP="00513526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8D4D39" w:rsidRDefault="008D4D39" w:rsidP="00513526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April Unclassified Pay Date</w:t>
            </w:r>
          </w:p>
          <w:p w:rsidR="006D7258" w:rsidRPr="002758FC" w:rsidRDefault="006D7258" w:rsidP="00513526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A75F11" w:rsidRPr="008D4D39" w:rsidRDefault="00513526" w:rsidP="008D4D39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2758FC">
              <w:rPr>
                <w:rFonts w:ascii="Arial" w:eastAsia="Batang" w:hAnsi="Arial" w:cs="Arial"/>
                <w:color w:val="FF0000"/>
                <w:sz w:val="16"/>
                <w:szCs w:val="16"/>
              </w:rPr>
              <w:t>Run International Student Hours Worked Query</w:t>
            </w:r>
          </w:p>
        </w:tc>
      </w:tr>
      <w:bookmarkEnd w:id="0"/>
      <w:tr w:rsidR="00FA4AF3" w:rsidRPr="00D378F6" w:rsidTr="00A05B57">
        <w:trPr>
          <w:gridAfter w:val="1"/>
          <w:wAfter w:w="32" w:type="dxa"/>
          <w:trHeight w:val="1187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1D0A7A" w:rsidRPr="00F12D7A" w:rsidRDefault="008D4D39" w:rsidP="001D0A7A">
            <w:pPr>
              <w:rPr>
                <w:rFonts w:ascii="Arial" w:eastAsia="Batang" w:hAnsi="Arial" w:cs="Arial"/>
                <w:color w:val="FF0000"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:rsidR="00FD1E5E" w:rsidRPr="00F12D7A" w:rsidRDefault="00265252" w:rsidP="001D0A7A">
            <w:pPr>
              <w:pStyle w:val="ListParagraph"/>
              <w:ind w:left="360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F12D7A">
              <w:rPr>
                <w:rFonts w:ascii="Arial" w:eastAsia="Batang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F533F" w:rsidRDefault="008D4D39" w:rsidP="00545BBE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:rsidR="00443D5A" w:rsidRPr="00331ACA" w:rsidRDefault="00443D5A" w:rsidP="001D0A7A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FA4AF3" w:rsidRPr="00F53E27" w:rsidRDefault="008D4D39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:rsidR="00FA4AF3" w:rsidRPr="00F53E27" w:rsidRDefault="00FA4AF3" w:rsidP="001D0A7A">
            <w:pPr>
              <w:pStyle w:val="ListParagraph"/>
              <w:ind w:left="360"/>
              <w:rPr>
                <w:rFonts w:ascii="Arial" w:eastAsia="Batang" w:hAnsi="Arial" w:cs="Arial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Pr="00F53E27" w:rsidRDefault="008D4D39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  <w:p w:rsidR="006563D5" w:rsidRDefault="006563D5" w:rsidP="006563D5">
            <w:pPr>
              <w:jc w:val="center"/>
              <w:rPr>
                <w:rFonts w:ascii="Arial" w:eastAsia="Batang" w:hAnsi="Arial" w:cs="Arial"/>
                <w:sz w:val="8"/>
                <w:szCs w:val="8"/>
              </w:rPr>
            </w:pPr>
          </w:p>
          <w:p w:rsidR="004A1AB9" w:rsidRDefault="004A1AB9" w:rsidP="006563D5">
            <w:pPr>
              <w:jc w:val="center"/>
              <w:rPr>
                <w:rFonts w:ascii="Arial" w:eastAsia="Batang" w:hAnsi="Arial" w:cs="Arial"/>
                <w:sz w:val="8"/>
                <w:szCs w:val="8"/>
              </w:rPr>
            </w:pPr>
          </w:p>
          <w:p w:rsidR="004A1AB9" w:rsidRPr="009E3A23" w:rsidRDefault="004A1AB9" w:rsidP="006563D5">
            <w:pPr>
              <w:jc w:val="center"/>
              <w:rPr>
                <w:rFonts w:ascii="Arial" w:eastAsia="Batang" w:hAnsi="Arial" w:cs="Arial"/>
                <w:sz w:val="8"/>
                <w:szCs w:val="8"/>
              </w:rPr>
            </w:pPr>
          </w:p>
          <w:p w:rsidR="000B6ADD" w:rsidRPr="009E3A23" w:rsidRDefault="000B6ADD" w:rsidP="001D0A7A">
            <w:pPr>
              <w:jc w:val="center"/>
              <w:rPr>
                <w:rFonts w:ascii="Arial" w:eastAsia="Batang" w:hAnsi="Arial" w:cs="Arial"/>
                <w:b/>
                <w:color w:val="00B050"/>
                <w:sz w:val="8"/>
                <w:szCs w:val="8"/>
                <w:u w:val="single"/>
              </w:rPr>
            </w:pPr>
            <w:bookmarkStart w:id="1" w:name="_GoBack"/>
            <w:bookmarkEnd w:id="1"/>
          </w:p>
          <w:p w:rsidR="009E3A23" w:rsidRPr="009E3A23" w:rsidRDefault="00513526" w:rsidP="009E3A23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C06CD4">
              <w:rPr>
                <w:rFonts w:ascii="Arial" w:eastAsia="Batang" w:hAnsi="Arial" w:cs="Arial"/>
                <w:color w:val="7030A0"/>
                <w:sz w:val="16"/>
                <w:szCs w:val="16"/>
              </w:rPr>
              <w:t>4C Biweekly</w:t>
            </w:r>
            <w:r w:rsidRPr="002758F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Pay</w:t>
            </w:r>
            <w:r w:rsidR="00383354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2758FC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4128A2" w:rsidRPr="00A45542" w:rsidRDefault="008D4D39" w:rsidP="002758FC">
            <w:pPr>
              <w:jc w:val="both"/>
              <w:rPr>
                <w:rFonts w:ascii="Arial" w:eastAsia="Batang" w:hAnsi="Arial" w:cs="Arial"/>
                <w:color w:val="FF0000"/>
                <w:sz w:val="10"/>
                <w:szCs w:val="10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:rsidR="009E3A23" w:rsidRPr="009E3A23" w:rsidRDefault="001D0A7A" w:rsidP="00383354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2758FC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</w:tc>
      </w:tr>
      <w:tr w:rsidR="00FA4AF3" w:rsidRPr="00D378F6" w:rsidTr="00A05B57">
        <w:trPr>
          <w:gridAfter w:val="1"/>
          <w:wAfter w:w="32" w:type="dxa"/>
          <w:trHeight w:val="1880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BD6AF1" w:rsidRPr="00F53E27" w:rsidRDefault="00520E99" w:rsidP="00542F8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8D4D39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:rsidR="001D0A7A" w:rsidRPr="009E3A23" w:rsidRDefault="001D0A7A" w:rsidP="001D0A7A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9E3A2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5A Biweekly Payroll</w:t>
            </w:r>
          </w:p>
          <w:p w:rsidR="006A3A25" w:rsidRDefault="006A3A25" w:rsidP="006A3A25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6A3A25" w:rsidRPr="00D138DE" w:rsidRDefault="006A3A25" w:rsidP="006A3A25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4E1F3F" w:rsidRPr="006A3A25" w:rsidRDefault="006A3A25" w:rsidP="006A3A25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Default="009F6A0C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8D4D39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:rsidR="001D0A7A" w:rsidRPr="002903C5" w:rsidRDefault="001D0A7A" w:rsidP="001D0A7A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2903C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5A Biweekly Payroll</w:t>
            </w:r>
          </w:p>
          <w:p w:rsidR="006A3A25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8167C6" w:rsidRPr="006A3A25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A3A25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6A3A25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6A3A25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6A3A25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6A3A25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  <w:r w:rsidRPr="006A3A25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FA4AF3" w:rsidRDefault="009F6A0C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8D4D39">
              <w:rPr>
                <w:rFonts w:ascii="Arial" w:eastAsia="Batang" w:hAnsi="Arial" w:cs="Arial"/>
                <w:b/>
                <w:sz w:val="18"/>
                <w:szCs w:val="18"/>
              </w:rPr>
              <w:t>3</w:t>
            </w:r>
          </w:p>
          <w:p w:rsidR="00476B5A" w:rsidRPr="002903C5" w:rsidRDefault="00476B5A" w:rsidP="00476B5A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2903C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5A B</w:t>
            </w:r>
            <w:r w:rsidR="00EF219D" w:rsidRPr="002903C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iweekly</w:t>
            </w:r>
            <w:r w:rsidRPr="002903C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Payroll</w:t>
            </w:r>
          </w:p>
          <w:p w:rsidR="006A3A25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6A3A25" w:rsidRPr="00D138DE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6A3A25" w:rsidRPr="00D138DE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</w:p>
          <w:p w:rsidR="00CD08D5" w:rsidRPr="006A3A25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B0952" w:rsidRDefault="0073597E" w:rsidP="00AF5E22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8D4D39"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  <w:p w:rsidR="00A05B57" w:rsidRPr="002903C5" w:rsidRDefault="00A05B57" w:rsidP="00A05B57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5A</w:t>
            </w:r>
            <w:r w:rsidRPr="002903C5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:rsidR="00A05B57" w:rsidRPr="002903C5" w:rsidRDefault="00A05B57" w:rsidP="00A05B5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03C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A05B57" w:rsidRPr="002903C5" w:rsidRDefault="00A05B57" w:rsidP="00A05B5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03C5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Funding changes must be entered by Noon</w:t>
            </w:r>
          </w:p>
          <w:p w:rsidR="00CC3A53" w:rsidRPr="00CC3A53" w:rsidRDefault="00CC3A53" w:rsidP="00513526">
            <w:pPr>
              <w:jc w:val="center"/>
              <w:rPr>
                <w:rFonts w:ascii="Arial" w:eastAsia="Batang" w:hAnsi="Arial" w:cs="Arial"/>
                <w:color w:val="FF0000"/>
                <w:sz w:val="8"/>
                <w:szCs w:val="8"/>
              </w:rPr>
            </w:pPr>
          </w:p>
          <w:p w:rsidR="00953007" w:rsidRPr="00F53E27" w:rsidRDefault="00AF032F" w:rsidP="004A1AB9">
            <w:pPr>
              <w:pStyle w:val="ListParagraph"/>
              <w:ind w:left="360"/>
              <w:rPr>
                <w:rFonts w:ascii="Arial" w:eastAsia="Batang" w:hAnsi="Arial" w:cs="Arial"/>
                <w:b/>
                <w:color w:val="FF0000"/>
                <w:sz w:val="18"/>
                <w:szCs w:val="18"/>
              </w:rPr>
            </w:pPr>
            <w:r w:rsidRPr="005B5D9F">
              <w:rPr>
                <w:rFonts w:ascii="Arial" w:eastAsia="Batang" w:hAnsi="Arial" w:cs="Arial"/>
                <w:color w:val="00B050"/>
                <w:sz w:val="16"/>
                <w:szCs w:val="16"/>
              </w:rPr>
              <w:t>Lump payment need to be approved and entered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Default="008D4D39" w:rsidP="00AF5E22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15</w:t>
            </w:r>
          </w:p>
          <w:p w:rsidR="00A05B57" w:rsidRPr="009E3A23" w:rsidRDefault="00A05B57" w:rsidP="00A05B57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E3A23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5A Payroll Register</w:t>
            </w:r>
          </w:p>
          <w:p w:rsidR="00A05B57" w:rsidRPr="00CC3A53" w:rsidRDefault="00A05B57" w:rsidP="00A05B57">
            <w:pPr>
              <w:jc w:val="center"/>
              <w:rPr>
                <w:rFonts w:ascii="Arial" w:eastAsia="Batang" w:hAnsi="Arial" w:cs="Arial"/>
                <w:color w:val="FF0000"/>
                <w:sz w:val="8"/>
                <w:szCs w:val="8"/>
              </w:rPr>
            </w:pPr>
          </w:p>
          <w:p w:rsidR="00A05B57" w:rsidRDefault="00A05B57" w:rsidP="00A05B57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580DCB">
              <w:rPr>
                <w:rFonts w:ascii="Arial" w:eastAsia="Batang" w:hAnsi="Arial" w:cs="Arial"/>
                <w:color w:val="FF0000"/>
                <w:sz w:val="16"/>
                <w:szCs w:val="16"/>
              </w:rPr>
              <w:t>Run International Student Hours Worked Query</w:t>
            </w:r>
          </w:p>
          <w:p w:rsidR="00A05B57" w:rsidRDefault="00A05B57" w:rsidP="00A05B57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:rsidR="00A05B57" w:rsidRDefault="00A05B57" w:rsidP="00AF5E22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2903C5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New Hires/changes affecting  May Unclassified payroll must be entered into JEMS</w:t>
            </w:r>
          </w:p>
          <w:p w:rsidR="00443D5A" w:rsidRPr="002758FC" w:rsidRDefault="00443D5A" w:rsidP="00A05B57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</w:tr>
      <w:tr w:rsidR="00FA4AF3" w:rsidRPr="00D378F6" w:rsidTr="001D0A7A">
        <w:trPr>
          <w:gridAfter w:val="1"/>
          <w:wAfter w:w="32" w:type="dxa"/>
          <w:trHeight w:val="1592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766E6C" w:rsidRPr="00444483" w:rsidRDefault="008D4D39" w:rsidP="00C0019A">
            <w:pPr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18</w:t>
            </w:r>
          </w:p>
          <w:p w:rsidR="004A1AB9" w:rsidRPr="000B6ADD" w:rsidRDefault="004A1AB9" w:rsidP="004A1AB9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0B6ADD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5M Monthly Payroll</w:t>
            </w:r>
          </w:p>
          <w:p w:rsidR="006A3A25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Division to Run Student Assist Enrollment </w:t>
            </w:r>
          </w:p>
          <w:p w:rsidR="006A3A25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6A3A25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6A3A25" w:rsidRPr="00FF5B11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Direct Deposit Update report</w:t>
            </w:r>
          </w:p>
          <w:p w:rsidR="00261B6C" w:rsidRDefault="00261B6C" w:rsidP="001D0A7A">
            <w:pPr>
              <w:jc w:val="center"/>
              <w:rPr>
                <w:rFonts w:ascii="Arial" w:eastAsia="Batang" w:hAnsi="Arial" w:cs="Arial"/>
                <w:b/>
                <w:color w:val="00B050"/>
                <w:sz w:val="4"/>
                <w:szCs w:val="4"/>
                <w:u w:val="single"/>
              </w:rPr>
            </w:pPr>
          </w:p>
          <w:p w:rsidR="008D4D39" w:rsidRPr="00261B6C" w:rsidRDefault="008D4D39" w:rsidP="001D0A7A">
            <w:pPr>
              <w:jc w:val="center"/>
              <w:rPr>
                <w:rFonts w:ascii="Arial" w:eastAsia="Batang" w:hAnsi="Arial" w:cs="Arial"/>
                <w:b/>
                <w:color w:val="00B050"/>
                <w:sz w:val="4"/>
                <w:szCs w:val="4"/>
                <w:u w:val="single"/>
              </w:rPr>
            </w:pPr>
            <w:r w:rsidRPr="002903C5">
              <w:rPr>
                <w:rFonts w:ascii="Arial" w:eastAsia="Batang" w:hAnsi="Arial" w:cs="Arial"/>
                <w:b/>
                <w:color w:val="00B050"/>
                <w:sz w:val="16"/>
                <w:szCs w:val="16"/>
                <w:u w:val="single"/>
              </w:rPr>
              <w:t>Dept. Entry for Deduction Prepay must be completed by 4:30 pm</w:t>
            </w:r>
            <w:r w:rsidRPr="00F53E27">
              <w:rPr>
                <w:rFonts w:ascii="Arial" w:eastAsia="Batang" w:hAnsi="Arial" w:cs="Arial"/>
                <w:b/>
                <w:i/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A4AF3" w:rsidRDefault="008D4D39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19</w:t>
            </w:r>
          </w:p>
          <w:p w:rsidR="00A05B57" w:rsidRPr="000B6ADD" w:rsidRDefault="00A05B57" w:rsidP="00A05B57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0B6ADD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5M Monthly Payroll</w:t>
            </w:r>
          </w:p>
          <w:p w:rsidR="006A3A25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6A3A25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4A1AB9" w:rsidRPr="002903C5" w:rsidRDefault="004A1AB9" w:rsidP="004A1AB9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2903C5">
              <w:rPr>
                <w:rFonts w:ascii="Arial" w:eastAsia="Batang" w:hAnsi="Arial" w:cs="Arial"/>
                <w:b/>
                <w:sz w:val="16"/>
                <w:szCs w:val="16"/>
              </w:rPr>
              <w:t>Unclassified Leave Reports should be entered into HRS</w:t>
            </w:r>
          </w:p>
          <w:p w:rsidR="00805BF9" w:rsidRPr="001D0A7A" w:rsidRDefault="00805BF9" w:rsidP="004A1AB9">
            <w:pPr>
              <w:pStyle w:val="ListParagraph"/>
              <w:ind w:left="360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F2520" w:rsidRDefault="0026247A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8D4D39">
              <w:rPr>
                <w:rFonts w:ascii="Arial" w:eastAsia="Batang" w:hAnsi="Arial" w:cs="Arial"/>
                <w:b/>
                <w:sz w:val="18"/>
                <w:szCs w:val="18"/>
              </w:rPr>
              <w:t>0</w:t>
            </w:r>
          </w:p>
          <w:p w:rsidR="00A05B57" w:rsidRPr="0064446A" w:rsidRDefault="00A05B57" w:rsidP="00A05B57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5</w:t>
            </w:r>
            <w:r w:rsidRPr="0064446A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 xml:space="preserve">M Monthly Payroll </w:t>
            </w:r>
          </w:p>
          <w:p w:rsidR="006A3A25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Review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Uncl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Edit, Run No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</w:t>
            </w:r>
          </w:p>
          <w:p w:rsidR="006A3A25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Missing leave report, Pending Absences and Absences Event report</w:t>
            </w:r>
          </w:p>
          <w:p w:rsidR="006A3A25" w:rsidRPr="00FF5B11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FF0000"/>
                <w:sz w:val="16"/>
                <w:szCs w:val="16"/>
              </w:rPr>
              <w:t>Active ACH report</w:t>
            </w:r>
          </w:p>
          <w:p w:rsidR="00FA4AF3" w:rsidRPr="00F53E27" w:rsidRDefault="00FA4AF3" w:rsidP="006563D5">
            <w:pPr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FA4AF3" w:rsidRPr="00F53E27" w:rsidRDefault="0026247A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8D4D39"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</w:p>
          <w:p w:rsidR="00A05B57" w:rsidRPr="002903C5" w:rsidRDefault="00A05B57" w:rsidP="00A05B57">
            <w:pPr>
              <w:jc w:val="center"/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  <w:r w:rsidRPr="002903C5"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  <w:t>5M Monthly Payroll</w:t>
            </w:r>
          </w:p>
          <w:p w:rsidR="00A05B57" w:rsidRPr="002903C5" w:rsidRDefault="00A05B57" w:rsidP="00A05B5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2903C5">
              <w:rPr>
                <w:rFonts w:ascii="Arial" w:eastAsia="Batang" w:hAnsi="Arial" w:cs="Arial"/>
                <w:b/>
                <w:sz w:val="16"/>
                <w:szCs w:val="16"/>
              </w:rPr>
              <w:t>FINAL CALC/CONFIRM AT 12PM</w:t>
            </w:r>
          </w:p>
          <w:p w:rsidR="00A05B57" w:rsidRPr="002903C5" w:rsidRDefault="00A05B57" w:rsidP="00A05B57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2903C5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</w:rPr>
              <w:t>Unclassified funding changes for April must be entered by Noon</w:t>
            </w:r>
          </w:p>
          <w:p w:rsidR="00276491" w:rsidRPr="002903C5" w:rsidRDefault="00276491" w:rsidP="00065DDD">
            <w:pPr>
              <w:jc w:val="center"/>
              <w:rPr>
                <w:rFonts w:ascii="Arial" w:eastAsia="Batang" w:hAnsi="Arial" w:cs="Arial"/>
                <w:color w:val="7030A0"/>
                <w:sz w:val="8"/>
                <w:szCs w:val="8"/>
              </w:rPr>
            </w:pPr>
          </w:p>
          <w:p w:rsidR="00F8532E" w:rsidRPr="002903C5" w:rsidRDefault="00F8532E" w:rsidP="00F8532E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 w:rsidRPr="002903C5">
              <w:rPr>
                <w:rFonts w:ascii="Arial" w:eastAsia="Batang" w:hAnsi="Arial" w:cs="Arial"/>
                <w:b/>
                <w:color w:val="FF0000"/>
                <w:sz w:val="16"/>
                <w:szCs w:val="16"/>
                <w:u w:val="single"/>
              </w:rPr>
              <w:t>Run Reports for June</w:t>
            </w:r>
          </w:p>
          <w:p w:rsidR="00F8532E" w:rsidRDefault="00F8532E" w:rsidP="00F8532E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2903C5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EJED Query, Pending Future Action, Funding Becoming Inactive,  Monthly Payroll Edit </w:t>
            </w:r>
            <w:proofErr w:type="spellStart"/>
            <w:r w:rsidRPr="002903C5">
              <w:rPr>
                <w:rFonts w:ascii="Arial" w:eastAsia="Batang" w:hAnsi="Arial" w:cs="Arial"/>
                <w:color w:val="FF0000"/>
                <w:sz w:val="16"/>
                <w:szCs w:val="16"/>
              </w:rPr>
              <w:t>Checksheet</w:t>
            </w:r>
            <w:proofErr w:type="spellEnd"/>
            <w:r w:rsidRPr="002903C5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with Funding for all Jobs, Placeholder</w:t>
            </w:r>
          </w:p>
          <w:p w:rsidR="002903C5" w:rsidRPr="002903C5" w:rsidRDefault="002903C5" w:rsidP="00F8532E">
            <w:pPr>
              <w:jc w:val="center"/>
              <w:rPr>
                <w:rFonts w:ascii="Arial" w:eastAsia="Batang" w:hAnsi="Arial" w:cs="Arial"/>
                <w:color w:val="FF0000"/>
                <w:sz w:val="8"/>
                <w:szCs w:val="8"/>
              </w:rPr>
            </w:pPr>
          </w:p>
          <w:p w:rsidR="00DF4B6A" w:rsidRPr="004A1AB9" w:rsidRDefault="001D0A7A" w:rsidP="004A1AB9">
            <w:pPr>
              <w:jc w:val="center"/>
              <w:rPr>
                <w:rFonts w:ascii="Arial" w:eastAsia="Batang" w:hAnsi="Arial" w:cs="Arial"/>
                <w:color w:val="7030A0"/>
                <w:sz w:val="8"/>
                <w:szCs w:val="8"/>
              </w:rPr>
            </w:pPr>
            <w:r w:rsidRPr="002903C5">
              <w:rPr>
                <w:rFonts w:ascii="Arial" w:eastAsia="Batang" w:hAnsi="Arial" w:cs="Arial"/>
                <w:color w:val="7030A0"/>
                <w:sz w:val="16"/>
                <w:szCs w:val="16"/>
              </w:rPr>
              <w:t>5A Biweekly Pay</w:t>
            </w:r>
            <w:r w:rsidR="00A05B57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2903C5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FA4AF3" w:rsidRPr="00F53E27" w:rsidRDefault="00B04C65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F53E27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8D4D39"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</w:p>
          <w:p w:rsidR="00A05B57" w:rsidRPr="002903C5" w:rsidRDefault="00A05B57" w:rsidP="00A05B57">
            <w:pPr>
              <w:jc w:val="center"/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  <w:r w:rsidRPr="002903C5">
              <w:rPr>
                <w:rFonts w:ascii="Arial" w:eastAsia="Batang" w:hAnsi="Arial" w:cs="Arial"/>
                <w:b/>
                <w:color w:val="000000" w:themeColor="text1"/>
                <w:sz w:val="16"/>
                <w:szCs w:val="16"/>
                <w:u w:val="single"/>
              </w:rPr>
              <w:t>Review 5M Payroll Register</w:t>
            </w:r>
          </w:p>
          <w:p w:rsidR="00A05B57" w:rsidRPr="002903C5" w:rsidRDefault="00A05B57" w:rsidP="00A05B57">
            <w:pPr>
              <w:pStyle w:val="ListParagraph"/>
              <w:numPr>
                <w:ilvl w:val="0"/>
                <w:numId w:val="24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2903C5">
              <w:rPr>
                <w:rFonts w:ascii="Arial" w:eastAsia="Batang" w:hAnsi="Arial" w:cs="Arial"/>
                <w:sz w:val="16"/>
                <w:szCs w:val="16"/>
              </w:rPr>
              <w:t>Review Payroll Edit Totals</w:t>
            </w:r>
          </w:p>
          <w:p w:rsidR="00A05B57" w:rsidRPr="002903C5" w:rsidRDefault="00A05B57" w:rsidP="00A05B57">
            <w:pPr>
              <w:pStyle w:val="ListParagraph"/>
              <w:numPr>
                <w:ilvl w:val="0"/>
                <w:numId w:val="24"/>
              </w:num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2903C5">
              <w:rPr>
                <w:rFonts w:ascii="Arial" w:eastAsia="Batang" w:hAnsi="Arial" w:cs="Arial"/>
                <w:color w:val="FF0000"/>
                <w:sz w:val="16"/>
                <w:szCs w:val="16"/>
              </w:rPr>
              <w:t>Run Monthly Deductions Comparison Report</w:t>
            </w:r>
          </w:p>
          <w:p w:rsidR="00A05B57" w:rsidRDefault="00A05B57" w:rsidP="00F8532E">
            <w:pPr>
              <w:jc w:val="center"/>
              <w:rPr>
                <w:rFonts w:ascii="Arial" w:eastAsia="Batang" w:hAnsi="Arial" w:cs="Arial"/>
                <w:b/>
                <w:color w:val="7030A0"/>
                <w:sz w:val="18"/>
                <w:szCs w:val="18"/>
                <w:u w:val="single"/>
              </w:rPr>
            </w:pPr>
          </w:p>
          <w:p w:rsidR="00F8532E" w:rsidRPr="002758FC" w:rsidRDefault="00F8532E" w:rsidP="00F8532E">
            <w:pPr>
              <w:jc w:val="center"/>
              <w:rPr>
                <w:rFonts w:ascii="Arial" w:eastAsia="Batang" w:hAnsi="Arial" w:cs="Arial"/>
                <w:b/>
                <w:color w:val="7030A0"/>
                <w:sz w:val="18"/>
                <w:szCs w:val="18"/>
                <w:u w:val="single"/>
              </w:rPr>
            </w:pPr>
            <w:r w:rsidRPr="002758FC">
              <w:rPr>
                <w:rFonts w:ascii="Arial" w:eastAsia="Batang" w:hAnsi="Arial" w:cs="Arial"/>
                <w:b/>
                <w:color w:val="7030A0"/>
                <w:sz w:val="18"/>
                <w:szCs w:val="18"/>
                <w:u w:val="single"/>
              </w:rPr>
              <w:t>**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5</w:t>
            </w:r>
            <w:r w:rsidR="004A1AB9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B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 xml:space="preserve"> Biweekly Payroll – Shortened Processing Window</w:t>
            </w:r>
            <w:r w:rsidRPr="002758FC">
              <w:rPr>
                <w:rFonts w:ascii="Arial" w:eastAsia="Batang" w:hAnsi="Arial" w:cs="Arial"/>
                <w:b/>
                <w:color w:val="7030A0"/>
                <w:sz w:val="18"/>
                <w:szCs w:val="18"/>
                <w:u w:val="single"/>
              </w:rPr>
              <w:t>**</w:t>
            </w:r>
          </w:p>
          <w:p w:rsidR="00F8532E" w:rsidRDefault="00F8532E" w:rsidP="00F8532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2758F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 </w:t>
            </w:r>
          </w:p>
          <w:p w:rsidR="00437F59" w:rsidRPr="00F8532E" w:rsidRDefault="00F8532E" w:rsidP="00F8532E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F8532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Run No </w:t>
            </w:r>
            <w:proofErr w:type="spellStart"/>
            <w:r w:rsidRPr="00F8532E">
              <w:rPr>
                <w:rFonts w:ascii="Arial" w:eastAsia="Batang" w:hAnsi="Arial" w:cs="Arial"/>
                <w:color w:val="FF0000"/>
                <w:sz w:val="16"/>
                <w:szCs w:val="16"/>
              </w:rPr>
              <w:t>Appt</w:t>
            </w:r>
            <w:proofErr w:type="spellEnd"/>
            <w:r w:rsidRPr="00F8532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F8532E">
              <w:rPr>
                <w:rFonts w:ascii="Arial" w:eastAsia="Batang" w:hAnsi="Arial" w:cs="Arial"/>
                <w:color w:val="FF0000"/>
                <w:sz w:val="16"/>
                <w:szCs w:val="16"/>
              </w:rPr>
              <w:t>Lvl</w:t>
            </w:r>
            <w:proofErr w:type="spellEnd"/>
            <w:r w:rsidRPr="00F8532E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Funding &amp; Funding Edit Error Inquiry Reports</w:t>
            </w:r>
          </w:p>
        </w:tc>
      </w:tr>
      <w:tr w:rsidR="00B50AE4" w:rsidRPr="00D378F6" w:rsidTr="005244DE">
        <w:trPr>
          <w:gridAfter w:val="1"/>
          <w:wAfter w:w="32" w:type="dxa"/>
          <w:trHeight w:val="1943"/>
        </w:trPr>
        <w:tc>
          <w:tcPr>
            <w:tcW w:w="2951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B50AE4" w:rsidRDefault="008D4D39" w:rsidP="00C001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25</w:t>
            </w:r>
          </w:p>
          <w:p w:rsidR="005244DE" w:rsidRPr="00C66800" w:rsidRDefault="005244DE" w:rsidP="005244DE">
            <w:pPr>
              <w:jc w:val="center"/>
              <w:rPr>
                <w:rFonts w:ascii="Agency FB" w:eastAsia="Batang" w:hAnsi="Agency FB" w:cs="Arial"/>
                <w:b/>
                <w:color w:val="7030A0"/>
                <w:sz w:val="36"/>
                <w:szCs w:val="36"/>
                <w:u w:val="single"/>
              </w:rPr>
            </w:pPr>
            <w:r>
              <w:rPr>
                <w:rFonts w:ascii="Agency FB" w:eastAsia="Batang" w:hAnsi="Agency FB" w:cs="Arial"/>
                <w:b/>
                <w:color w:val="7030A0"/>
                <w:sz w:val="36"/>
                <w:szCs w:val="36"/>
                <w:u w:val="single"/>
              </w:rPr>
              <w:t xml:space="preserve">MEMORIAL </w:t>
            </w:r>
            <w:r w:rsidRPr="00C66800">
              <w:rPr>
                <w:rFonts w:ascii="Agency FB" w:eastAsia="Batang" w:hAnsi="Agency FB" w:cs="Arial"/>
                <w:b/>
                <w:color w:val="7030A0"/>
                <w:sz w:val="36"/>
                <w:szCs w:val="36"/>
                <w:u w:val="single"/>
              </w:rPr>
              <w:t>DAY</w:t>
            </w:r>
          </w:p>
          <w:p w:rsidR="005244DE" w:rsidRDefault="005244DE" w:rsidP="005244DE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:rsidR="005244DE" w:rsidRPr="00C66800" w:rsidRDefault="005244DE" w:rsidP="005244DE">
            <w:pPr>
              <w:jc w:val="center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C66800">
              <w:rPr>
                <w:rFonts w:ascii="Arial" w:eastAsia="Batang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Batang" w:hAnsi="Arial" w:cs="Arial"/>
                <w:b/>
                <w:sz w:val="22"/>
                <w:szCs w:val="22"/>
              </w:rPr>
              <w:t>(</w:t>
            </w:r>
            <w:r w:rsidRPr="00C66800">
              <w:rPr>
                <w:rFonts w:ascii="Arial" w:eastAsia="Batang" w:hAnsi="Arial" w:cs="Arial"/>
                <w:b/>
                <w:sz w:val="22"/>
                <w:szCs w:val="22"/>
              </w:rPr>
              <w:t>UW Buildings Closed</w:t>
            </w:r>
            <w:r>
              <w:rPr>
                <w:rFonts w:ascii="Arial" w:eastAsia="Batang" w:hAnsi="Arial" w:cs="Arial"/>
                <w:b/>
                <w:sz w:val="22"/>
                <w:szCs w:val="22"/>
              </w:rPr>
              <w:t>)</w:t>
            </w:r>
          </w:p>
          <w:p w:rsidR="005244DE" w:rsidRPr="00C66800" w:rsidRDefault="005244DE" w:rsidP="005244DE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:rsidR="00265252" w:rsidRPr="005244DE" w:rsidRDefault="00265252" w:rsidP="00144E54">
            <w:pPr>
              <w:pStyle w:val="ListParagraph"/>
              <w:ind w:left="360"/>
              <w:rPr>
                <w:rFonts w:ascii="Arial" w:eastAsia="Batang" w:hAnsi="Arial" w:cs="Arial"/>
                <w:color w:val="8DB3E2" w:themeColor="text2" w:themeTint="66"/>
                <w:sz w:val="18"/>
                <w:szCs w:val="18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50AE4" w:rsidRDefault="008D4D39" w:rsidP="008F7786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26</w:t>
            </w:r>
          </w:p>
          <w:p w:rsidR="001D0A7A" w:rsidRPr="009E3A23" w:rsidRDefault="001D0A7A" w:rsidP="001D0A7A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9E3A23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5B Biweekly Payroll</w:t>
            </w:r>
          </w:p>
          <w:p w:rsidR="006A3A25" w:rsidRDefault="006A3A25" w:rsidP="006A3A25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6A3A25" w:rsidRPr="00D138DE" w:rsidRDefault="006A3A25" w:rsidP="006A3A25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&amp; Funding Edit Error Inquiry Reports</w:t>
            </w:r>
          </w:p>
          <w:p w:rsidR="006A3A25" w:rsidRPr="00D138DE" w:rsidRDefault="006A3A25" w:rsidP="006A3A25">
            <w:pPr>
              <w:pStyle w:val="ListParagraph"/>
              <w:numPr>
                <w:ilvl w:val="0"/>
                <w:numId w:val="17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Direct Deposit update report</w:t>
            </w:r>
          </w:p>
          <w:p w:rsidR="00BD5293" w:rsidRPr="00397B56" w:rsidRDefault="00BD5293" w:rsidP="00BD5293">
            <w:pPr>
              <w:jc w:val="center"/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</w:pPr>
            <w:r w:rsidRPr="00397B56"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  <w:t>CoE Payroll Forum</w:t>
            </w:r>
          </w:p>
          <w:p w:rsidR="004E1F3F" w:rsidRPr="00144E54" w:rsidRDefault="00BD5293" w:rsidP="00144E54">
            <w:pPr>
              <w:jc w:val="center"/>
              <w:rPr>
                <w:rFonts w:ascii="Arial" w:eastAsia="Batang" w:hAnsi="Arial" w:cs="Arial"/>
                <w:color w:val="0070C0"/>
                <w:sz w:val="18"/>
                <w:szCs w:val="18"/>
              </w:rPr>
            </w:pPr>
            <w:r w:rsidRPr="00397B56">
              <w:rPr>
                <w:rFonts w:ascii="Arial" w:eastAsia="Batang" w:hAnsi="Arial" w:cs="Arial"/>
                <w:b/>
                <w:color w:val="0070C0"/>
                <w:sz w:val="16"/>
                <w:szCs w:val="16"/>
              </w:rPr>
              <w:t>10:30 a.m. 3609 Engineering Hall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50AE4" w:rsidRDefault="008D4D39" w:rsidP="00D71444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27</w:t>
            </w:r>
          </w:p>
          <w:p w:rsidR="00B5330D" w:rsidRPr="00B25301" w:rsidRDefault="00B5330D" w:rsidP="00B5330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5B Biweekly Payroll</w:t>
            </w:r>
          </w:p>
          <w:p w:rsidR="006A3A25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64446A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Timesheet Entry/ Exceptions/ Approvals/Review Payroll Edit </w:t>
            </w:r>
          </w:p>
          <w:p w:rsidR="006A3A25" w:rsidRPr="00D138DE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Run No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Appt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proofErr w:type="spellStart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>Lvl</w:t>
            </w:r>
            <w:proofErr w:type="spellEnd"/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Funding Reports</w:t>
            </w:r>
          </w:p>
          <w:p w:rsidR="006A3A25" w:rsidRPr="00D138DE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Active ACH report </w:t>
            </w:r>
          </w:p>
          <w:p w:rsidR="006A3A25" w:rsidRPr="00D138DE" w:rsidRDefault="006A3A25" w:rsidP="006A3A25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Pending Absence Report </w:t>
            </w:r>
          </w:p>
          <w:p w:rsidR="006A3A25" w:rsidRDefault="006A3A25" w:rsidP="006A3A25">
            <w:pPr>
              <w:rPr>
                <w:rFonts w:ascii="Arial" w:eastAsia="Batang" w:hAnsi="Arial" w:cs="Arial"/>
                <w:b/>
                <w:sz w:val="16"/>
                <w:szCs w:val="16"/>
                <w:u w:val="single"/>
              </w:rPr>
            </w:pPr>
          </w:p>
          <w:p w:rsidR="00311455" w:rsidRPr="006A3A25" w:rsidRDefault="00311455" w:rsidP="006A3A25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50AE4" w:rsidRDefault="008D4D39" w:rsidP="00A3232F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28</w:t>
            </w:r>
          </w:p>
          <w:p w:rsidR="00B5330D" w:rsidRPr="00B25301" w:rsidRDefault="00B5330D" w:rsidP="00B5330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</w:pP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  <w:u w:val="single"/>
              </w:rPr>
              <w:t>5B Biweekly Payroll</w:t>
            </w:r>
          </w:p>
          <w:p w:rsidR="00B5330D" w:rsidRDefault="00B5330D" w:rsidP="00B5330D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B25301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FINAL CALC/CONFIRM AT NOON</w:t>
            </w:r>
          </w:p>
          <w:p w:rsidR="0029775E" w:rsidRDefault="00B5330D" w:rsidP="004A1AB9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B5330D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Funding changes must be entered by </w:t>
            </w:r>
            <w:r w:rsidR="004A1AB9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Noon</w:t>
            </w:r>
          </w:p>
          <w:p w:rsidR="00A938AE" w:rsidRDefault="00A938AE" w:rsidP="00A938AE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:rsidR="00A938AE" w:rsidRPr="00A938AE" w:rsidRDefault="00A938AE" w:rsidP="00A05B57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:rsidR="00B50AE4" w:rsidRDefault="008D4D39" w:rsidP="00A86C2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29</w:t>
            </w:r>
          </w:p>
          <w:p w:rsidR="0029775E" w:rsidRPr="0029775E" w:rsidRDefault="0029775E" w:rsidP="0029775E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Review 5B Payroll Register</w:t>
            </w:r>
          </w:p>
          <w:p w:rsidR="0029775E" w:rsidRDefault="0029775E" w:rsidP="0029775E">
            <w:pPr>
              <w:rPr>
                <w:rFonts w:ascii="Arial" w:eastAsia="Batang" w:hAnsi="Arial" w:cs="Arial"/>
                <w:color w:val="7030A0"/>
                <w:sz w:val="4"/>
                <w:szCs w:val="4"/>
              </w:rPr>
            </w:pPr>
          </w:p>
          <w:p w:rsidR="0029775E" w:rsidRPr="00397B56" w:rsidRDefault="0029775E" w:rsidP="0029775E">
            <w:pPr>
              <w:rPr>
                <w:rFonts w:ascii="Arial" w:eastAsia="Batang" w:hAnsi="Arial" w:cs="Arial"/>
                <w:color w:val="7030A0"/>
                <w:sz w:val="8"/>
                <w:szCs w:val="8"/>
              </w:rPr>
            </w:pPr>
          </w:p>
          <w:p w:rsidR="0029775E" w:rsidRDefault="0029775E" w:rsidP="0029775E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1F16C2">
              <w:rPr>
                <w:rFonts w:ascii="Arial" w:eastAsia="Batang" w:hAnsi="Arial" w:cs="Arial"/>
                <w:color w:val="FF0000"/>
                <w:sz w:val="16"/>
                <w:szCs w:val="16"/>
              </w:rPr>
              <w:t>Run Student Assist Enrollment for Summer &amp; Monitor UW Madison Grad Assist Reports</w:t>
            </w:r>
          </w:p>
          <w:p w:rsidR="0029775E" w:rsidRPr="00397B56" w:rsidRDefault="0029775E" w:rsidP="0029775E">
            <w:pPr>
              <w:jc w:val="center"/>
              <w:rPr>
                <w:rFonts w:ascii="Arial" w:eastAsia="Batang" w:hAnsi="Arial" w:cs="Arial"/>
                <w:color w:val="FF0000"/>
                <w:sz w:val="8"/>
                <w:szCs w:val="8"/>
              </w:rPr>
            </w:pPr>
          </w:p>
          <w:p w:rsidR="0029775E" w:rsidRPr="006D5108" w:rsidRDefault="0029775E" w:rsidP="0029775E">
            <w:pPr>
              <w:jc w:val="center"/>
              <w:rPr>
                <w:rFonts w:ascii="Arial" w:eastAsia="Batang" w:hAnsi="Arial" w:cs="Arial"/>
                <w:color w:val="FF0000"/>
                <w:sz w:val="4"/>
                <w:szCs w:val="4"/>
              </w:rPr>
            </w:pPr>
          </w:p>
          <w:p w:rsidR="00331ACA" w:rsidRDefault="0029775E" w:rsidP="00B56CFD">
            <w:pPr>
              <w:jc w:val="center"/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</w:pPr>
            <w:r w:rsidRPr="00B15A82"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  <w:t>Deadline for FY</w:t>
            </w:r>
            <w:r w:rsidR="000C085C"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  <w:t>21</w:t>
            </w:r>
            <w:r w:rsidRPr="00B15A82"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  <w:t xml:space="preserve"> Funding entry to avoid budget or rollover entry</w:t>
            </w:r>
          </w:p>
          <w:p w:rsidR="00A05B57" w:rsidRDefault="00A05B57" w:rsidP="00A05B57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404B2A"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  <w:t>May Unclassified Pay</w:t>
            </w:r>
            <w:r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E6FFD"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  <w:t>D</w:t>
            </w:r>
            <w:r w:rsidRPr="00404B2A">
              <w:rPr>
                <w:rFonts w:ascii="Arial" w:eastAsia="Batang" w:hAnsi="Arial" w:cs="Arial"/>
                <w:color w:val="000000" w:themeColor="text1"/>
                <w:sz w:val="18"/>
                <w:szCs w:val="18"/>
              </w:rPr>
              <w:t>ate</w:t>
            </w:r>
          </w:p>
          <w:p w:rsidR="00A05B57" w:rsidRPr="00397B56" w:rsidRDefault="00A05B57" w:rsidP="00B56CFD">
            <w:pPr>
              <w:jc w:val="center"/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</w:pPr>
          </w:p>
        </w:tc>
      </w:tr>
      <w:tr w:rsidR="00476B5A" w:rsidRPr="00D378F6" w:rsidTr="00311455">
        <w:tblPrEx>
          <w:tblLook w:val="0080" w:firstRow="0" w:lastRow="0" w:firstColumn="1" w:lastColumn="0" w:noHBand="0" w:noVBand="0"/>
        </w:tblPrEx>
        <w:trPr>
          <w:trHeight w:val="735"/>
        </w:trPr>
        <w:tc>
          <w:tcPr>
            <w:tcW w:w="2990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  <w:shd w:val="clear" w:color="auto" w:fill="auto"/>
          </w:tcPr>
          <w:p w:rsidR="00476B5A" w:rsidRPr="00B7344D" w:rsidRDefault="00476B5A" w:rsidP="00476B5A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:rsidR="00476B5A" w:rsidRDefault="00476B5A" w:rsidP="00476B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:rsidR="00476B5A" w:rsidRDefault="00476B5A" w:rsidP="00476B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:rsidR="00476B5A" w:rsidRPr="003C6553" w:rsidRDefault="00476B5A" w:rsidP="00476B5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12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C4649F" w:rsidRDefault="00907679" w:rsidP="00C46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Justin Belmarez</w:t>
            </w:r>
            <w:r w:rsidR="00C4649F"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>
              <w:rPr>
                <w:rFonts w:ascii="Arial" w:hAnsi="Arial" w:cs="Arial"/>
                <w:sz w:val="18"/>
                <w:szCs w:val="18"/>
              </w:rPr>
              <w:t>890-4387</w:t>
            </w:r>
          </w:p>
          <w:p w:rsidR="00C4649F" w:rsidRDefault="00CB0A78" w:rsidP="00C46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Nicole Mootz  </w:t>
            </w:r>
            <w:r w:rsidR="00C4649F"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="005C16AD">
              <w:rPr>
                <w:rFonts w:ascii="Arial" w:hAnsi="Arial" w:cs="Arial"/>
                <w:sz w:val="18"/>
                <w:szCs w:val="18"/>
              </w:rPr>
              <w:t>890</w:t>
            </w:r>
            <w:r w:rsidR="00C4649F">
              <w:rPr>
                <w:rFonts w:ascii="Arial" w:hAnsi="Arial" w:cs="Arial"/>
                <w:sz w:val="18"/>
                <w:szCs w:val="18"/>
              </w:rPr>
              <w:t>-0441</w:t>
            </w:r>
          </w:p>
          <w:p w:rsidR="00476B5A" w:rsidRPr="00AD7759" w:rsidRDefault="00C4649F" w:rsidP="00C46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262-0431</w:t>
            </w:r>
          </w:p>
        </w:tc>
        <w:tc>
          <w:tcPr>
            <w:tcW w:w="3071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476B5A" w:rsidRDefault="00476B5A" w:rsidP="00476B5A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Coepayrl_</w:t>
            </w:r>
            <w:r w:rsidRPr="001C0C76">
              <w:rPr>
                <w:rFonts w:ascii="Arial" w:hAnsi="Arial" w:cs="Arial"/>
                <w:sz w:val="18"/>
                <w:szCs w:val="18"/>
              </w:rPr>
              <w:t>engr</w:t>
            </w:r>
            <w:r>
              <w:rPr>
                <w:rFonts w:ascii="Arial" w:hAnsi="Arial" w:cs="Arial"/>
                <w:sz w:val="18"/>
                <w:szCs w:val="18"/>
              </w:rPr>
              <w:t>@</w:t>
            </w:r>
            <w:r w:rsidRPr="001C0C76">
              <w:rPr>
                <w:rFonts w:ascii="Arial" w:hAnsi="Arial" w:cs="Arial"/>
                <w:sz w:val="18"/>
                <w:szCs w:val="18"/>
              </w:rPr>
              <w:t>wisc.edu</w:t>
            </w:r>
          </w:p>
          <w:p w:rsidR="00476B5A" w:rsidRPr="00833C81" w:rsidRDefault="00476B5A" w:rsidP="00476B5A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69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shd w:val="clear" w:color="auto" w:fill="auto"/>
            <w:vAlign w:val="center"/>
          </w:tcPr>
          <w:p w:rsidR="00476B5A" w:rsidRDefault="00476B5A" w:rsidP="00476B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AD7759">
              <w:rPr>
                <w:rFonts w:ascii="Arial" w:hAnsi="Arial" w:cs="Arial"/>
                <w:sz w:val="18"/>
                <w:szCs w:val="18"/>
              </w:rPr>
              <w:t>2620A Engineering Hall</w:t>
            </w:r>
          </w:p>
          <w:p w:rsidR="00476B5A" w:rsidRPr="00833C81" w:rsidRDefault="00476B5A" w:rsidP="00476B5A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</w:t>
            </w:r>
            <w:r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970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476B5A" w:rsidRPr="00833C81" w:rsidRDefault="00476B5A" w:rsidP="00476B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:rsidR="00476B5A" w:rsidRPr="00833C81" w:rsidRDefault="00476B5A" w:rsidP="00476B5A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:rsidR="0083759F" w:rsidRPr="00D378F6" w:rsidRDefault="0083759F" w:rsidP="009D20A2">
      <w:pPr>
        <w:rPr>
          <w:sz w:val="16"/>
          <w:szCs w:val="16"/>
        </w:rPr>
      </w:pPr>
    </w:p>
    <w:sectPr w:rsidR="0083759F" w:rsidRPr="00D378F6" w:rsidSect="00E15604">
      <w:pgSz w:w="15840" w:h="12240" w:orient="landscape" w:code="1"/>
      <w:pgMar w:top="576" w:right="720" w:bottom="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7CF"/>
    <w:multiLevelType w:val="hybridMultilevel"/>
    <w:tmpl w:val="15EEC50E"/>
    <w:lvl w:ilvl="0" w:tplc="649E723E"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B25FF"/>
    <w:multiLevelType w:val="hybridMultilevel"/>
    <w:tmpl w:val="3536BB0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A1579"/>
    <w:multiLevelType w:val="hybridMultilevel"/>
    <w:tmpl w:val="06B6D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144F7"/>
    <w:multiLevelType w:val="hybridMultilevel"/>
    <w:tmpl w:val="E3E0C030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84B6B"/>
    <w:multiLevelType w:val="hybridMultilevel"/>
    <w:tmpl w:val="3F20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AC5CE9"/>
    <w:multiLevelType w:val="hybridMultilevel"/>
    <w:tmpl w:val="652808C2"/>
    <w:lvl w:ilvl="0" w:tplc="0F9AE1EA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85FB9"/>
    <w:multiLevelType w:val="hybridMultilevel"/>
    <w:tmpl w:val="94A85E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B2E04"/>
    <w:multiLevelType w:val="hybridMultilevel"/>
    <w:tmpl w:val="AD24BE52"/>
    <w:lvl w:ilvl="0" w:tplc="ED04727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615C5"/>
    <w:multiLevelType w:val="hybridMultilevel"/>
    <w:tmpl w:val="AAE236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7E7623"/>
    <w:multiLevelType w:val="hybridMultilevel"/>
    <w:tmpl w:val="DCA0A936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4611B"/>
    <w:multiLevelType w:val="hybridMultilevel"/>
    <w:tmpl w:val="24788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44C0B"/>
    <w:multiLevelType w:val="hybridMultilevel"/>
    <w:tmpl w:val="A24EF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473742"/>
    <w:multiLevelType w:val="hybridMultilevel"/>
    <w:tmpl w:val="16E00E02"/>
    <w:lvl w:ilvl="0" w:tplc="30DCC0F6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B6DC6"/>
    <w:multiLevelType w:val="hybridMultilevel"/>
    <w:tmpl w:val="3C78496A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A10161"/>
    <w:multiLevelType w:val="hybridMultilevel"/>
    <w:tmpl w:val="455C50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B83417"/>
    <w:multiLevelType w:val="hybridMultilevel"/>
    <w:tmpl w:val="3C8E5C60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9239E"/>
    <w:multiLevelType w:val="hybridMultilevel"/>
    <w:tmpl w:val="82069ADA"/>
    <w:lvl w:ilvl="0" w:tplc="28B6562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A185D"/>
    <w:multiLevelType w:val="hybridMultilevel"/>
    <w:tmpl w:val="039A86A0"/>
    <w:lvl w:ilvl="0" w:tplc="654EC32C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7B25DE"/>
    <w:multiLevelType w:val="hybridMultilevel"/>
    <w:tmpl w:val="D8AA9ECE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E7D4C"/>
    <w:multiLevelType w:val="hybridMultilevel"/>
    <w:tmpl w:val="9ADEAE36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9F5179"/>
    <w:multiLevelType w:val="hybridMultilevel"/>
    <w:tmpl w:val="8990D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9183D"/>
    <w:multiLevelType w:val="hybridMultilevel"/>
    <w:tmpl w:val="22EC4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52402"/>
    <w:multiLevelType w:val="hybridMultilevel"/>
    <w:tmpl w:val="45623098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A2E2F"/>
    <w:multiLevelType w:val="hybridMultilevel"/>
    <w:tmpl w:val="162CE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20"/>
  </w:num>
  <w:num w:numId="4">
    <w:abstractNumId w:val="10"/>
  </w:num>
  <w:num w:numId="5">
    <w:abstractNumId w:val="14"/>
  </w:num>
  <w:num w:numId="6">
    <w:abstractNumId w:val="11"/>
  </w:num>
  <w:num w:numId="7">
    <w:abstractNumId w:val="4"/>
  </w:num>
  <w:num w:numId="8">
    <w:abstractNumId w:val="7"/>
  </w:num>
  <w:num w:numId="9">
    <w:abstractNumId w:val="16"/>
  </w:num>
  <w:num w:numId="10">
    <w:abstractNumId w:val="5"/>
  </w:num>
  <w:num w:numId="11">
    <w:abstractNumId w:val="17"/>
  </w:num>
  <w:num w:numId="12">
    <w:abstractNumId w:val="12"/>
  </w:num>
  <w:num w:numId="13">
    <w:abstractNumId w:val="0"/>
  </w:num>
  <w:num w:numId="14">
    <w:abstractNumId w:val="8"/>
  </w:num>
  <w:num w:numId="15">
    <w:abstractNumId w:val="1"/>
  </w:num>
  <w:num w:numId="16">
    <w:abstractNumId w:val="15"/>
  </w:num>
  <w:num w:numId="17">
    <w:abstractNumId w:val="19"/>
  </w:num>
  <w:num w:numId="18">
    <w:abstractNumId w:val="3"/>
  </w:num>
  <w:num w:numId="19">
    <w:abstractNumId w:val="18"/>
  </w:num>
  <w:num w:numId="20">
    <w:abstractNumId w:val="13"/>
  </w:num>
  <w:num w:numId="21">
    <w:abstractNumId w:val="9"/>
  </w:num>
  <w:num w:numId="22">
    <w:abstractNumId w:val="22"/>
  </w:num>
  <w:num w:numId="23">
    <w:abstractNumId w:val="6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B5"/>
    <w:rsid w:val="00000AF2"/>
    <w:rsid w:val="00002CEA"/>
    <w:rsid w:val="000065B1"/>
    <w:rsid w:val="00015D67"/>
    <w:rsid w:val="00017EE8"/>
    <w:rsid w:val="00021A94"/>
    <w:rsid w:val="00022A66"/>
    <w:rsid w:val="00027FCF"/>
    <w:rsid w:val="00027FF5"/>
    <w:rsid w:val="00030224"/>
    <w:rsid w:val="00030561"/>
    <w:rsid w:val="000342FB"/>
    <w:rsid w:val="00034BCC"/>
    <w:rsid w:val="00036026"/>
    <w:rsid w:val="00037A23"/>
    <w:rsid w:val="000477DC"/>
    <w:rsid w:val="00047A87"/>
    <w:rsid w:val="00051097"/>
    <w:rsid w:val="000516A2"/>
    <w:rsid w:val="000538C4"/>
    <w:rsid w:val="00054133"/>
    <w:rsid w:val="00057C51"/>
    <w:rsid w:val="00060D83"/>
    <w:rsid w:val="00061284"/>
    <w:rsid w:val="00062A0E"/>
    <w:rsid w:val="00063D62"/>
    <w:rsid w:val="00063E90"/>
    <w:rsid w:val="000642AF"/>
    <w:rsid w:val="00064A84"/>
    <w:rsid w:val="000659EE"/>
    <w:rsid w:val="00065DDD"/>
    <w:rsid w:val="00066C03"/>
    <w:rsid w:val="0007115A"/>
    <w:rsid w:val="00076183"/>
    <w:rsid w:val="000814F5"/>
    <w:rsid w:val="000825D2"/>
    <w:rsid w:val="000846FB"/>
    <w:rsid w:val="00084A77"/>
    <w:rsid w:val="00090949"/>
    <w:rsid w:val="00090F2E"/>
    <w:rsid w:val="000A06E5"/>
    <w:rsid w:val="000A0EBF"/>
    <w:rsid w:val="000A14EC"/>
    <w:rsid w:val="000A15A2"/>
    <w:rsid w:val="000A5C2E"/>
    <w:rsid w:val="000B29E8"/>
    <w:rsid w:val="000B378D"/>
    <w:rsid w:val="000B6ADD"/>
    <w:rsid w:val="000C085C"/>
    <w:rsid w:val="000C328F"/>
    <w:rsid w:val="000C3300"/>
    <w:rsid w:val="000C7779"/>
    <w:rsid w:val="000C7E46"/>
    <w:rsid w:val="000D0997"/>
    <w:rsid w:val="000D21E6"/>
    <w:rsid w:val="000D23F6"/>
    <w:rsid w:val="000D409F"/>
    <w:rsid w:val="000D42B7"/>
    <w:rsid w:val="000D4710"/>
    <w:rsid w:val="000E1EF4"/>
    <w:rsid w:val="000E4A3A"/>
    <w:rsid w:val="000E4DBC"/>
    <w:rsid w:val="000E4ED4"/>
    <w:rsid w:val="000E759E"/>
    <w:rsid w:val="000F2E15"/>
    <w:rsid w:val="000F3705"/>
    <w:rsid w:val="000F6DC9"/>
    <w:rsid w:val="000F7967"/>
    <w:rsid w:val="001017A9"/>
    <w:rsid w:val="00102E1E"/>
    <w:rsid w:val="001074E0"/>
    <w:rsid w:val="0011354F"/>
    <w:rsid w:val="00113FF4"/>
    <w:rsid w:val="00115B72"/>
    <w:rsid w:val="00117801"/>
    <w:rsid w:val="00120EF3"/>
    <w:rsid w:val="00122D9E"/>
    <w:rsid w:val="00124828"/>
    <w:rsid w:val="0012669D"/>
    <w:rsid w:val="00126991"/>
    <w:rsid w:val="001311FC"/>
    <w:rsid w:val="00132978"/>
    <w:rsid w:val="00132D7A"/>
    <w:rsid w:val="00135264"/>
    <w:rsid w:val="0013596F"/>
    <w:rsid w:val="00143607"/>
    <w:rsid w:val="00144E54"/>
    <w:rsid w:val="001451B6"/>
    <w:rsid w:val="001471B5"/>
    <w:rsid w:val="00150350"/>
    <w:rsid w:val="00151635"/>
    <w:rsid w:val="00151A38"/>
    <w:rsid w:val="00152AF8"/>
    <w:rsid w:val="0015309E"/>
    <w:rsid w:val="00157FA1"/>
    <w:rsid w:val="00165374"/>
    <w:rsid w:val="0016678F"/>
    <w:rsid w:val="00166FE7"/>
    <w:rsid w:val="00167BB2"/>
    <w:rsid w:val="00170166"/>
    <w:rsid w:val="00171202"/>
    <w:rsid w:val="00172B2A"/>
    <w:rsid w:val="0017519B"/>
    <w:rsid w:val="00175844"/>
    <w:rsid w:val="001777FD"/>
    <w:rsid w:val="001803CA"/>
    <w:rsid w:val="0018066F"/>
    <w:rsid w:val="00183F97"/>
    <w:rsid w:val="00184C5E"/>
    <w:rsid w:val="0018544F"/>
    <w:rsid w:val="0019155F"/>
    <w:rsid w:val="0019343E"/>
    <w:rsid w:val="00193C22"/>
    <w:rsid w:val="00195234"/>
    <w:rsid w:val="001974CF"/>
    <w:rsid w:val="001976E0"/>
    <w:rsid w:val="00197929"/>
    <w:rsid w:val="001A50FA"/>
    <w:rsid w:val="001A75E2"/>
    <w:rsid w:val="001B09EC"/>
    <w:rsid w:val="001B183C"/>
    <w:rsid w:val="001B24E1"/>
    <w:rsid w:val="001B3E07"/>
    <w:rsid w:val="001B4846"/>
    <w:rsid w:val="001C0C76"/>
    <w:rsid w:val="001C21B3"/>
    <w:rsid w:val="001C2BB1"/>
    <w:rsid w:val="001C2C0C"/>
    <w:rsid w:val="001C3574"/>
    <w:rsid w:val="001C40CA"/>
    <w:rsid w:val="001C4E28"/>
    <w:rsid w:val="001C4E8F"/>
    <w:rsid w:val="001C533A"/>
    <w:rsid w:val="001C696D"/>
    <w:rsid w:val="001D05D7"/>
    <w:rsid w:val="001D0A7A"/>
    <w:rsid w:val="001D1209"/>
    <w:rsid w:val="001D6BEA"/>
    <w:rsid w:val="001D6C28"/>
    <w:rsid w:val="001D714F"/>
    <w:rsid w:val="001E0C69"/>
    <w:rsid w:val="001E34C8"/>
    <w:rsid w:val="001E5DC8"/>
    <w:rsid w:val="001E6CD1"/>
    <w:rsid w:val="001F142E"/>
    <w:rsid w:val="001F16BB"/>
    <w:rsid w:val="001F2520"/>
    <w:rsid w:val="001F348F"/>
    <w:rsid w:val="001F7108"/>
    <w:rsid w:val="001F73AE"/>
    <w:rsid w:val="001F7A8F"/>
    <w:rsid w:val="00201902"/>
    <w:rsid w:val="00202815"/>
    <w:rsid w:val="002051D9"/>
    <w:rsid w:val="002058BB"/>
    <w:rsid w:val="002073D2"/>
    <w:rsid w:val="002128FC"/>
    <w:rsid w:val="0021530E"/>
    <w:rsid w:val="0022195F"/>
    <w:rsid w:val="0022349B"/>
    <w:rsid w:val="0022559B"/>
    <w:rsid w:val="00230EE7"/>
    <w:rsid w:val="002341F0"/>
    <w:rsid w:val="0023495C"/>
    <w:rsid w:val="002349A5"/>
    <w:rsid w:val="00241266"/>
    <w:rsid w:val="002430C6"/>
    <w:rsid w:val="002430E1"/>
    <w:rsid w:val="00244977"/>
    <w:rsid w:val="00245CCC"/>
    <w:rsid w:val="0025352E"/>
    <w:rsid w:val="0025416D"/>
    <w:rsid w:val="00255EF6"/>
    <w:rsid w:val="00260002"/>
    <w:rsid w:val="00261B6C"/>
    <w:rsid w:val="00261FF2"/>
    <w:rsid w:val="0026247A"/>
    <w:rsid w:val="00263200"/>
    <w:rsid w:val="00265252"/>
    <w:rsid w:val="00266177"/>
    <w:rsid w:val="00266C45"/>
    <w:rsid w:val="00267CEA"/>
    <w:rsid w:val="002712B0"/>
    <w:rsid w:val="002721A5"/>
    <w:rsid w:val="0027343C"/>
    <w:rsid w:val="002734A8"/>
    <w:rsid w:val="00274F5A"/>
    <w:rsid w:val="002758FC"/>
    <w:rsid w:val="00276491"/>
    <w:rsid w:val="00277A35"/>
    <w:rsid w:val="00281565"/>
    <w:rsid w:val="0028186A"/>
    <w:rsid w:val="0028311C"/>
    <w:rsid w:val="002903C5"/>
    <w:rsid w:val="00293BAB"/>
    <w:rsid w:val="00295874"/>
    <w:rsid w:val="0029775E"/>
    <w:rsid w:val="002A2891"/>
    <w:rsid w:val="002A67AE"/>
    <w:rsid w:val="002B0629"/>
    <w:rsid w:val="002B0987"/>
    <w:rsid w:val="002B3451"/>
    <w:rsid w:val="002B387D"/>
    <w:rsid w:val="002C3236"/>
    <w:rsid w:val="002C42B1"/>
    <w:rsid w:val="002C5EA4"/>
    <w:rsid w:val="002D15FF"/>
    <w:rsid w:val="002D49CF"/>
    <w:rsid w:val="002D4CFF"/>
    <w:rsid w:val="002D505C"/>
    <w:rsid w:val="002D5534"/>
    <w:rsid w:val="002D5DE8"/>
    <w:rsid w:val="002D6E3C"/>
    <w:rsid w:val="002E3E7C"/>
    <w:rsid w:val="002E5CA7"/>
    <w:rsid w:val="002F0DEC"/>
    <w:rsid w:val="002F4161"/>
    <w:rsid w:val="002F55AF"/>
    <w:rsid w:val="002F57C3"/>
    <w:rsid w:val="002F744F"/>
    <w:rsid w:val="002F7699"/>
    <w:rsid w:val="003003B2"/>
    <w:rsid w:val="0030122B"/>
    <w:rsid w:val="003056E7"/>
    <w:rsid w:val="00307232"/>
    <w:rsid w:val="0031144A"/>
    <w:rsid w:val="00311455"/>
    <w:rsid w:val="0031230B"/>
    <w:rsid w:val="00314EF3"/>
    <w:rsid w:val="00315E15"/>
    <w:rsid w:val="00316D7A"/>
    <w:rsid w:val="00316F52"/>
    <w:rsid w:val="003225CA"/>
    <w:rsid w:val="00322904"/>
    <w:rsid w:val="003233C0"/>
    <w:rsid w:val="003250CE"/>
    <w:rsid w:val="00331ACA"/>
    <w:rsid w:val="00332426"/>
    <w:rsid w:val="00332893"/>
    <w:rsid w:val="003338E3"/>
    <w:rsid w:val="00334C4D"/>
    <w:rsid w:val="003356AC"/>
    <w:rsid w:val="00340EAB"/>
    <w:rsid w:val="0034218B"/>
    <w:rsid w:val="00344981"/>
    <w:rsid w:val="00347325"/>
    <w:rsid w:val="00347425"/>
    <w:rsid w:val="00351746"/>
    <w:rsid w:val="0035185B"/>
    <w:rsid w:val="003518AB"/>
    <w:rsid w:val="0035222E"/>
    <w:rsid w:val="0035586D"/>
    <w:rsid w:val="003573BA"/>
    <w:rsid w:val="0036372F"/>
    <w:rsid w:val="0036672A"/>
    <w:rsid w:val="00376E23"/>
    <w:rsid w:val="003812F9"/>
    <w:rsid w:val="00382293"/>
    <w:rsid w:val="00383354"/>
    <w:rsid w:val="00383818"/>
    <w:rsid w:val="00383C93"/>
    <w:rsid w:val="003851C1"/>
    <w:rsid w:val="00385D45"/>
    <w:rsid w:val="00390889"/>
    <w:rsid w:val="00392667"/>
    <w:rsid w:val="00392AE2"/>
    <w:rsid w:val="00395F30"/>
    <w:rsid w:val="003964A1"/>
    <w:rsid w:val="00397B56"/>
    <w:rsid w:val="003A4E1E"/>
    <w:rsid w:val="003A7F20"/>
    <w:rsid w:val="003B6638"/>
    <w:rsid w:val="003B7F58"/>
    <w:rsid w:val="003C0B75"/>
    <w:rsid w:val="003C5782"/>
    <w:rsid w:val="003C6553"/>
    <w:rsid w:val="003C7948"/>
    <w:rsid w:val="003C797E"/>
    <w:rsid w:val="003C7A64"/>
    <w:rsid w:val="003D0BDB"/>
    <w:rsid w:val="003D183F"/>
    <w:rsid w:val="003D60F8"/>
    <w:rsid w:val="003D6BDA"/>
    <w:rsid w:val="003D7137"/>
    <w:rsid w:val="003E0930"/>
    <w:rsid w:val="003E0C90"/>
    <w:rsid w:val="003E28C8"/>
    <w:rsid w:val="003E67E1"/>
    <w:rsid w:val="003F2413"/>
    <w:rsid w:val="003F3AA1"/>
    <w:rsid w:val="003F5D9A"/>
    <w:rsid w:val="003F6741"/>
    <w:rsid w:val="003F7A4F"/>
    <w:rsid w:val="003F7EBA"/>
    <w:rsid w:val="00400C2A"/>
    <w:rsid w:val="0040310C"/>
    <w:rsid w:val="00403EBC"/>
    <w:rsid w:val="004047AE"/>
    <w:rsid w:val="00404A32"/>
    <w:rsid w:val="004057D5"/>
    <w:rsid w:val="00407655"/>
    <w:rsid w:val="004128A2"/>
    <w:rsid w:val="00413F2C"/>
    <w:rsid w:val="004144AB"/>
    <w:rsid w:val="00414724"/>
    <w:rsid w:val="0042059A"/>
    <w:rsid w:val="00421DFC"/>
    <w:rsid w:val="00422B14"/>
    <w:rsid w:val="00425190"/>
    <w:rsid w:val="004253BC"/>
    <w:rsid w:val="00427969"/>
    <w:rsid w:val="00431DAE"/>
    <w:rsid w:val="004337E0"/>
    <w:rsid w:val="00437F59"/>
    <w:rsid w:val="004420D6"/>
    <w:rsid w:val="0044372E"/>
    <w:rsid w:val="00443781"/>
    <w:rsid w:val="00443D5A"/>
    <w:rsid w:val="00444483"/>
    <w:rsid w:val="0045147C"/>
    <w:rsid w:val="004522F8"/>
    <w:rsid w:val="004553B0"/>
    <w:rsid w:val="00455565"/>
    <w:rsid w:val="0045578D"/>
    <w:rsid w:val="00456599"/>
    <w:rsid w:val="0045748A"/>
    <w:rsid w:val="00457A90"/>
    <w:rsid w:val="004613F3"/>
    <w:rsid w:val="00466685"/>
    <w:rsid w:val="00470A0C"/>
    <w:rsid w:val="0047190B"/>
    <w:rsid w:val="00472DA3"/>
    <w:rsid w:val="00474A0A"/>
    <w:rsid w:val="00476B5A"/>
    <w:rsid w:val="0048226E"/>
    <w:rsid w:val="00483A91"/>
    <w:rsid w:val="004901A8"/>
    <w:rsid w:val="004911C5"/>
    <w:rsid w:val="00492CF9"/>
    <w:rsid w:val="004A0EE3"/>
    <w:rsid w:val="004A1AB9"/>
    <w:rsid w:val="004A6001"/>
    <w:rsid w:val="004B1619"/>
    <w:rsid w:val="004B38EC"/>
    <w:rsid w:val="004B42B1"/>
    <w:rsid w:val="004B5057"/>
    <w:rsid w:val="004B76BA"/>
    <w:rsid w:val="004C1772"/>
    <w:rsid w:val="004C21E4"/>
    <w:rsid w:val="004C30D5"/>
    <w:rsid w:val="004C3181"/>
    <w:rsid w:val="004C3676"/>
    <w:rsid w:val="004C5E0C"/>
    <w:rsid w:val="004D191F"/>
    <w:rsid w:val="004D3367"/>
    <w:rsid w:val="004D3A5F"/>
    <w:rsid w:val="004D462F"/>
    <w:rsid w:val="004D7B0D"/>
    <w:rsid w:val="004E1539"/>
    <w:rsid w:val="004E1F3F"/>
    <w:rsid w:val="004F3385"/>
    <w:rsid w:val="004F533F"/>
    <w:rsid w:val="00501EED"/>
    <w:rsid w:val="0050286F"/>
    <w:rsid w:val="00507FDE"/>
    <w:rsid w:val="005115B0"/>
    <w:rsid w:val="00511EF1"/>
    <w:rsid w:val="00512617"/>
    <w:rsid w:val="00513058"/>
    <w:rsid w:val="005134E1"/>
    <w:rsid w:val="00513526"/>
    <w:rsid w:val="00514346"/>
    <w:rsid w:val="00514F62"/>
    <w:rsid w:val="0051602A"/>
    <w:rsid w:val="005162F7"/>
    <w:rsid w:val="00516F2D"/>
    <w:rsid w:val="00520E99"/>
    <w:rsid w:val="005215EB"/>
    <w:rsid w:val="00522263"/>
    <w:rsid w:val="005224DF"/>
    <w:rsid w:val="00522D1B"/>
    <w:rsid w:val="0052306C"/>
    <w:rsid w:val="005244DE"/>
    <w:rsid w:val="005254FC"/>
    <w:rsid w:val="00526A0E"/>
    <w:rsid w:val="00536ED4"/>
    <w:rsid w:val="00537C6B"/>
    <w:rsid w:val="00542F89"/>
    <w:rsid w:val="00545892"/>
    <w:rsid w:val="00545BBE"/>
    <w:rsid w:val="005479BE"/>
    <w:rsid w:val="00547C3F"/>
    <w:rsid w:val="0055096C"/>
    <w:rsid w:val="0055412F"/>
    <w:rsid w:val="00554573"/>
    <w:rsid w:val="005570E6"/>
    <w:rsid w:val="00560DFB"/>
    <w:rsid w:val="005625B9"/>
    <w:rsid w:val="00564AA1"/>
    <w:rsid w:val="005658BD"/>
    <w:rsid w:val="00565FD7"/>
    <w:rsid w:val="005670D4"/>
    <w:rsid w:val="00570130"/>
    <w:rsid w:val="00570ABD"/>
    <w:rsid w:val="00575A28"/>
    <w:rsid w:val="00580DCB"/>
    <w:rsid w:val="00583D62"/>
    <w:rsid w:val="00587172"/>
    <w:rsid w:val="00592FE7"/>
    <w:rsid w:val="00593AEB"/>
    <w:rsid w:val="00595502"/>
    <w:rsid w:val="005A6EC8"/>
    <w:rsid w:val="005A75D3"/>
    <w:rsid w:val="005A7E22"/>
    <w:rsid w:val="005B4F92"/>
    <w:rsid w:val="005B5137"/>
    <w:rsid w:val="005B5F51"/>
    <w:rsid w:val="005B7B45"/>
    <w:rsid w:val="005C0054"/>
    <w:rsid w:val="005C16AD"/>
    <w:rsid w:val="005C22B3"/>
    <w:rsid w:val="005C43C8"/>
    <w:rsid w:val="005D5FE8"/>
    <w:rsid w:val="005D606D"/>
    <w:rsid w:val="005E1E77"/>
    <w:rsid w:val="005E4CC7"/>
    <w:rsid w:val="005E56A2"/>
    <w:rsid w:val="005F0D45"/>
    <w:rsid w:val="005F2241"/>
    <w:rsid w:val="005F35C1"/>
    <w:rsid w:val="005F557D"/>
    <w:rsid w:val="00601460"/>
    <w:rsid w:val="00603860"/>
    <w:rsid w:val="00606937"/>
    <w:rsid w:val="00613E6A"/>
    <w:rsid w:val="0061546F"/>
    <w:rsid w:val="006167B1"/>
    <w:rsid w:val="006208D9"/>
    <w:rsid w:val="00620DA6"/>
    <w:rsid w:val="006210C1"/>
    <w:rsid w:val="00621220"/>
    <w:rsid w:val="0062193F"/>
    <w:rsid w:val="00621BEA"/>
    <w:rsid w:val="00622D71"/>
    <w:rsid w:val="00626E72"/>
    <w:rsid w:val="00626FC2"/>
    <w:rsid w:val="00631DEF"/>
    <w:rsid w:val="006327B4"/>
    <w:rsid w:val="00633F02"/>
    <w:rsid w:val="006364F3"/>
    <w:rsid w:val="00636EC2"/>
    <w:rsid w:val="00641D8A"/>
    <w:rsid w:val="006463DE"/>
    <w:rsid w:val="0064746B"/>
    <w:rsid w:val="00650660"/>
    <w:rsid w:val="00650D6C"/>
    <w:rsid w:val="00651DC6"/>
    <w:rsid w:val="006544B0"/>
    <w:rsid w:val="00654B2B"/>
    <w:rsid w:val="006550E5"/>
    <w:rsid w:val="0065638B"/>
    <w:rsid w:val="006563D5"/>
    <w:rsid w:val="006571A9"/>
    <w:rsid w:val="00661475"/>
    <w:rsid w:val="00662325"/>
    <w:rsid w:val="006626B8"/>
    <w:rsid w:val="00662C52"/>
    <w:rsid w:val="00666E7E"/>
    <w:rsid w:val="006674BF"/>
    <w:rsid w:val="00671651"/>
    <w:rsid w:val="00672A64"/>
    <w:rsid w:val="006743C7"/>
    <w:rsid w:val="00675F97"/>
    <w:rsid w:val="00676071"/>
    <w:rsid w:val="00682283"/>
    <w:rsid w:val="00682B2E"/>
    <w:rsid w:val="006841DC"/>
    <w:rsid w:val="00684657"/>
    <w:rsid w:val="00687E27"/>
    <w:rsid w:val="0069034F"/>
    <w:rsid w:val="006909CB"/>
    <w:rsid w:val="00693398"/>
    <w:rsid w:val="00694A0D"/>
    <w:rsid w:val="006950E4"/>
    <w:rsid w:val="006957DF"/>
    <w:rsid w:val="00696947"/>
    <w:rsid w:val="00696D31"/>
    <w:rsid w:val="00696D4F"/>
    <w:rsid w:val="00697575"/>
    <w:rsid w:val="006A1D62"/>
    <w:rsid w:val="006A2020"/>
    <w:rsid w:val="006A24FC"/>
    <w:rsid w:val="006A2774"/>
    <w:rsid w:val="006A3A25"/>
    <w:rsid w:val="006A46EE"/>
    <w:rsid w:val="006A68B7"/>
    <w:rsid w:val="006B40BD"/>
    <w:rsid w:val="006B6EB1"/>
    <w:rsid w:val="006C24C1"/>
    <w:rsid w:val="006C590B"/>
    <w:rsid w:val="006C6F79"/>
    <w:rsid w:val="006D34BA"/>
    <w:rsid w:val="006D4226"/>
    <w:rsid w:val="006D7258"/>
    <w:rsid w:val="006D7420"/>
    <w:rsid w:val="006E599C"/>
    <w:rsid w:val="006F3353"/>
    <w:rsid w:val="006F760A"/>
    <w:rsid w:val="00701943"/>
    <w:rsid w:val="0070730F"/>
    <w:rsid w:val="0071100C"/>
    <w:rsid w:val="00711443"/>
    <w:rsid w:val="0071195C"/>
    <w:rsid w:val="0071553A"/>
    <w:rsid w:val="00715D3D"/>
    <w:rsid w:val="00721C92"/>
    <w:rsid w:val="007229FE"/>
    <w:rsid w:val="00723B37"/>
    <w:rsid w:val="00723EAA"/>
    <w:rsid w:val="00727034"/>
    <w:rsid w:val="00730B16"/>
    <w:rsid w:val="00731C48"/>
    <w:rsid w:val="0073597E"/>
    <w:rsid w:val="00735EC2"/>
    <w:rsid w:val="00737D40"/>
    <w:rsid w:val="00741AB3"/>
    <w:rsid w:val="00742BCE"/>
    <w:rsid w:val="007448DB"/>
    <w:rsid w:val="00746789"/>
    <w:rsid w:val="00750E9E"/>
    <w:rsid w:val="00751E32"/>
    <w:rsid w:val="00756BB3"/>
    <w:rsid w:val="0075786E"/>
    <w:rsid w:val="00760E39"/>
    <w:rsid w:val="00762530"/>
    <w:rsid w:val="00762B0B"/>
    <w:rsid w:val="00764EDB"/>
    <w:rsid w:val="00765EEA"/>
    <w:rsid w:val="0076672A"/>
    <w:rsid w:val="00766E6C"/>
    <w:rsid w:val="0076719D"/>
    <w:rsid w:val="00771730"/>
    <w:rsid w:val="0077229E"/>
    <w:rsid w:val="00772317"/>
    <w:rsid w:val="00772A90"/>
    <w:rsid w:val="00774A14"/>
    <w:rsid w:val="00775134"/>
    <w:rsid w:val="0077617D"/>
    <w:rsid w:val="00777756"/>
    <w:rsid w:val="00777FE3"/>
    <w:rsid w:val="00780525"/>
    <w:rsid w:val="00780A5D"/>
    <w:rsid w:val="00780B94"/>
    <w:rsid w:val="0078247C"/>
    <w:rsid w:val="00784041"/>
    <w:rsid w:val="00784F8F"/>
    <w:rsid w:val="00785ED7"/>
    <w:rsid w:val="007932EE"/>
    <w:rsid w:val="007955B9"/>
    <w:rsid w:val="00795685"/>
    <w:rsid w:val="00796B62"/>
    <w:rsid w:val="00797984"/>
    <w:rsid w:val="007A530E"/>
    <w:rsid w:val="007A61EA"/>
    <w:rsid w:val="007B0C90"/>
    <w:rsid w:val="007B19E4"/>
    <w:rsid w:val="007B1D70"/>
    <w:rsid w:val="007B4351"/>
    <w:rsid w:val="007B45CC"/>
    <w:rsid w:val="007C01E6"/>
    <w:rsid w:val="007D0720"/>
    <w:rsid w:val="007D7977"/>
    <w:rsid w:val="007E1656"/>
    <w:rsid w:val="007E1A5D"/>
    <w:rsid w:val="007E54C8"/>
    <w:rsid w:val="007E690B"/>
    <w:rsid w:val="007E6AD8"/>
    <w:rsid w:val="007E7720"/>
    <w:rsid w:val="007E77AF"/>
    <w:rsid w:val="007F0021"/>
    <w:rsid w:val="007F0575"/>
    <w:rsid w:val="007F1D6E"/>
    <w:rsid w:val="007F57DD"/>
    <w:rsid w:val="008043EF"/>
    <w:rsid w:val="008057D7"/>
    <w:rsid w:val="00805BAC"/>
    <w:rsid w:val="00805BF9"/>
    <w:rsid w:val="00806E0E"/>
    <w:rsid w:val="008100D9"/>
    <w:rsid w:val="008115E8"/>
    <w:rsid w:val="00813275"/>
    <w:rsid w:val="0081497E"/>
    <w:rsid w:val="00814EBA"/>
    <w:rsid w:val="008167C6"/>
    <w:rsid w:val="0082581E"/>
    <w:rsid w:val="00825A1A"/>
    <w:rsid w:val="00826148"/>
    <w:rsid w:val="00827112"/>
    <w:rsid w:val="008271EA"/>
    <w:rsid w:val="00827B99"/>
    <w:rsid w:val="00831E6C"/>
    <w:rsid w:val="00835E10"/>
    <w:rsid w:val="0083759F"/>
    <w:rsid w:val="00842E89"/>
    <w:rsid w:val="008436D8"/>
    <w:rsid w:val="0084631F"/>
    <w:rsid w:val="00847BA6"/>
    <w:rsid w:val="008502CE"/>
    <w:rsid w:val="008523AF"/>
    <w:rsid w:val="00855856"/>
    <w:rsid w:val="008607B7"/>
    <w:rsid w:val="0086200C"/>
    <w:rsid w:val="00863075"/>
    <w:rsid w:val="008656D0"/>
    <w:rsid w:val="00866BBF"/>
    <w:rsid w:val="008671EF"/>
    <w:rsid w:val="008744DB"/>
    <w:rsid w:val="0088257E"/>
    <w:rsid w:val="00882941"/>
    <w:rsid w:val="00884C5A"/>
    <w:rsid w:val="00893656"/>
    <w:rsid w:val="008942D9"/>
    <w:rsid w:val="00895067"/>
    <w:rsid w:val="008A03A4"/>
    <w:rsid w:val="008A03D8"/>
    <w:rsid w:val="008A0E0E"/>
    <w:rsid w:val="008A11E8"/>
    <w:rsid w:val="008A2AB6"/>
    <w:rsid w:val="008A3CF2"/>
    <w:rsid w:val="008A3FF8"/>
    <w:rsid w:val="008A4511"/>
    <w:rsid w:val="008A5A1D"/>
    <w:rsid w:val="008B0952"/>
    <w:rsid w:val="008B0CF5"/>
    <w:rsid w:val="008B112F"/>
    <w:rsid w:val="008B1408"/>
    <w:rsid w:val="008B68E1"/>
    <w:rsid w:val="008B7C83"/>
    <w:rsid w:val="008B7DC5"/>
    <w:rsid w:val="008C62C4"/>
    <w:rsid w:val="008C7D7B"/>
    <w:rsid w:val="008D05DD"/>
    <w:rsid w:val="008D16DF"/>
    <w:rsid w:val="008D2163"/>
    <w:rsid w:val="008D4D39"/>
    <w:rsid w:val="008D51B9"/>
    <w:rsid w:val="008D5A07"/>
    <w:rsid w:val="008D5BE8"/>
    <w:rsid w:val="008D6AA5"/>
    <w:rsid w:val="008E2472"/>
    <w:rsid w:val="008E29B4"/>
    <w:rsid w:val="008E72FC"/>
    <w:rsid w:val="008F07CD"/>
    <w:rsid w:val="008F1522"/>
    <w:rsid w:val="008F3C00"/>
    <w:rsid w:val="008F6ECA"/>
    <w:rsid w:val="008F7786"/>
    <w:rsid w:val="008F7D4B"/>
    <w:rsid w:val="0090099F"/>
    <w:rsid w:val="00905359"/>
    <w:rsid w:val="009073B2"/>
    <w:rsid w:val="00907679"/>
    <w:rsid w:val="00907E3F"/>
    <w:rsid w:val="0091039A"/>
    <w:rsid w:val="00915DAC"/>
    <w:rsid w:val="00920F80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8FB"/>
    <w:rsid w:val="00937A4C"/>
    <w:rsid w:val="00937E5A"/>
    <w:rsid w:val="0095238C"/>
    <w:rsid w:val="00952FE3"/>
    <w:rsid w:val="00953007"/>
    <w:rsid w:val="009540CC"/>
    <w:rsid w:val="00956546"/>
    <w:rsid w:val="00957C84"/>
    <w:rsid w:val="00957D95"/>
    <w:rsid w:val="0096031B"/>
    <w:rsid w:val="009628C6"/>
    <w:rsid w:val="00963B3F"/>
    <w:rsid w:val="00966070"/>
    <w:rsid w:val="00974163"/>
    <w:rsid w:val="0097423E"/>
    <w:rsid w:val="0098369E"/>
    <w:rsid w:val="009861F6"/>
    <w:rsid w:val="00986B66"/>
    <w:rsid w:val="00986D60"/>
    <w:rsid w:val="0099235B"/>
    <w:rsid w:val="0099538E"/>
    <w:rsid w:val="00995C5B"/>
    <w:rsid w:val="009974C8"/>
    <w:rsid w:val="00997BBF"/>
    <w:rsid w:val="009A1C7A"/>
    <w:rsid w:val="009A1D1A"/>
    <w:rsid w:val="009A1E09"/>
    <w:rsid w:val="009A2E72"/>
    <w:rsid w:val="009A3E67"/>
    <w:rsid w:val="009A4488"/>
    <w:rsid w:val="009A5278"/>
    <w:rsid w:val="009A5E24"/>
    <w:rsid w:val="009B0644"/>
    <w:rsid w:val="009B381F"/>
    <w:rsid w:val="009C0770"/>
    <w:rsid w:val="009C0862"/>
    <w:rsid w:val="009C10C7"/>
    <w:rsid w:val="009C211F"/>
    <w:rsid w:val="009C2749"/>
    <w:rsid w:val="009C6088"/>
    <w:rsid w:val="009C6F94"/>
    <w:rsid w:val="009D07ED"/>
    <w:rsid w:val="009D20A2"/>
    <w:rsid w:val="009D72F8"/>
    <w:rsid w:val="009E0A64"/>
    <w:rsid w:val="009E3A23"/>
    <w:rsid w:val="009E477A"/>
    <w:rsid w:val="009E5A8B"/>
    <w:rsid w:val="009E72AB"/>
    <w:rsid w:val="009F336E"/>
    <w:rsid w:val="009F4552"/>
    <w:rsid w:val="009F5949"/>
    <w:rsid w:val="009F6508"/>
    <w:rsid w:val="009F6A0C"/>
    <w:rsid w:val="009F6C29"/>
    <w:rsid w:val="009F763B"/>
    <w:rsid w:val="00A008D3"/>
    <w:rsid w:val="00A00E70"/>
    <w:rsid w:val="00A01F85"/>
    <w:rsid w:val="00A05B57"/>
    <w:rsid w:val="00A05BF8"/>
    <w:rsid w:val="00A12A96"/>
    <w:rsid w:val="00A159A5"/>
    <w:rsid w:val="00A21DDD"/>
    <w:rsid w:val="00A23726"/>
    <w:rsid w:val="00A23936"/>
    <w:rsid w:val="00A24F66"/>
    <w:rsid w:val="00A26056"/>
    <w:rsid w:val="00A2689E"/>
    <w:rsid w:val="00A306CA"/>
    <w:rsid w:val="00A3232F"/>
    <w:rsid w:val="00A34B33"/>
    <w:rsid w:val="00A34B74"/>
    <w:rsid w:val="00A37B95"/>
    <w:rsid w:val="00A41CBA"/>
    <w:rsid w:val="00A42B5F"/>
    <w:rsid w:val="00A438B1"/>
    <w:rsid w:val="00A4434F"/>
    <w:rsid w:val="00A443E3"/>
    <w:rsid w:val="00A44DE6"/>
    <w:rsid w:val="00A45542"/>
    <w:rsid w:val="00A456F5"/>
    <w:rsid w:val="00A45E04"/>
    <w:rsid w:val="00A51162"/>
    <w:rsid w:val="00A5180A"/>
    <w:rsid w:val="00A60740"/>
    <w:rsid w:val="00A6248C"/>
    <w:rsid w:val="00A6564E"/>
    <w:rsid w:val="00A7019C"/>
    <w:rsid w:val="00A70333"/>
    <w:rsid w:val="00A71B92"/>
    <w:rsid w:val="00A75F11"/>
    <w:rsid w:val="00A8218B"/>
    <w:rsid w:val="00A85BE1"/>
    <w:rsid w:val="00A86C2A"/>
    <w:rsid w:val="00A90509"/>
    <w:rsid w:val="00A911DB"/>
    <w:rsid w:val="00A935B9"/>
    <w:rsid w:val="00A938AE"/>
    <w:rsid w:val="00A95BB3"/>
    <w:rsid w:val="00AA0F60"/>
    <w:rsid w:val="00AA1ABC"/>
    <w:rsid w:val="00AA2094"/>
    <w:rsid w:val="00AA4055"/>
    <w:rsid w:val="00AA52BC"/>
    <w:rsid w:val="00AA5AD4"/>
    <w:rsid w:val="00AA710A"/>
    <w:rsid w:val="00AB1447"/>
    <w:rsid w:val="00AB1861"/>
    <w:rsid w:val="00AB23F9"/>
    <w:rsid w:val="00AB2687"/>
    <w:rsid w:val="00AB2ABB"/>
    <w:rsid w:val="00AB3EE0"/>
    <w:rsid w:val="00AC2B5F"/>
    <w:rsid w:val="00AC7350"/>
    <w:rsid w:val="00AC7A17"/>
    <w:rsid w:val="00AD0E27"/>
    <w:rsid w:val="00AD1C99"/>
    <w:rsid w:val="00AD3C87"/>
    <w:rsid w:val="00AD4C9F"/>
    <w:rsid w:val="00AE0E44"/>
    <w:rsid w:val="00AE4469"/>
    <w:rsid w:val="00AE5519"/>
    <w:rsid w:val="00AE625C"/>
    <w:rsid w:val="00AE6D56"/>
    <w:rsid w:val="00AF032F"/>
    <w:rsid w:val="00AF0CE8"/>
    <w:rsid w:val="00AF1B2A"/>
    <w:rsid w:val="00AF4187"/>
    <w:rsid w:val="00AF5E22"/>
    <w:rsid w:val="00AF760C"/>
    <w:rsid w:val="00B018FB"/>
    <w:rsid w:val="00B02D2D"/>
    <w:rsid w:val="00B041A9"/>
    <w:rsid w:val="00B04C65"/>
    <w:rsid w:val="00B06B66"/>
    <w:rsid w:val="00B06ED4"/>
    <w:rsid w:val="00B0792B"/>
    <w:rsid w:val="00B07FAC"/>
    <w:rsid w:val="00B10DA7"/>
    <w:rsid w:val="00B12C3B"/>
    <w:rsid w:val="00B13AE5"/>
    <w:rsid w:val="00B15FDA"/>
    <w:rsid w:val="00B21E0B"/>
    <w:rsid w:val="00B22C9D"/>
    <w:rsid w:val="00B239CB"/>
    <w:rsid w:val="00B3049E"/>
    <w:rsid w:val="00B32D27"/>
    <w:rsid w:val="00B41998"/>
    <w:rsid w:val="00B43013"/>
    <w:rsid w:val="00B43F5C"/>
    <w:rsid w:val="00B46A9B"/>
    <w:rsid w:val="00B4763E"/>
    <w:rsid w:val="00B50AE4"/>
    <w:rsid w:val="00B5330D"/>
    <w:rsid w:val="00B54C3C"/>
    <w:rsid w:val="00B551DF"/>
    <w:rsid w:val="00B556F0"/>
    <w:rsid w:val="00B56CFD"/>
    <w:rsid w:val="00B57334"/>
    <w:rsid w:val="00B60F73"/>
    <w:rsid w:val="00B61B01"/>
    <w:rsid w:val="00B61BB7"/>
    <w:rsid w:val="00B703E9"/>
    <w:rsid w:val="00B7149A"/>
    <w:rsid w:val="00B7178B"/>
    <w:rsid w:val="00B71831"/>
    <w:rsid w:val="00B7344D"/>
    <w:rsid w:val="00B756D2"/>
    <w:rsid w:val="00B84E22"/>
    <w:rsid w:val="00B8631B"/>
    <w:rsid w:val="00B90767"/>
    <w:rsid w:val="00B922C7"/>
    <w:rsid w:val="00B92585"/>
    <w:rsid w:val="00B93632"/>
    <w:rsid w:val="00BA025D"/>
    <w:rsid w:val="00BA0567"/>
    <w:rsid w:val="00BA36C0"/>
    <w:rsid w:val="00BA4BF8"/>
    <w:rsid w:val="00BA59F7"/>
    <w:rsid w:val="00BA5BC9"/>
    <w:rsid w:val="00BA5CCA"/>
    <w:rsid w:val="00BB0250"/>
    <w:rsid w:val="00BB0436"/>
    <w:rsid w:val="00BB08CF"/>
    <w:rsid w:val="00BB097D"/>
    <w:rsid w:val="00BB5FCF"/>
    <w:rsid w:val="00BC07FC"/>
    <w:rsid w:val="00BC386C"/>
    <w:rsid w:val="00BC3BA8"/>
    <w:rsid w:val="00BC669C"/>
    <w:rsid w:val="00BD18B0"/>
    <w:rsid w:val="00BD2160"/>
    <w:rsid w:val="00BD30BD"/>
    <w:rsid w:val="00BD3660"/>
    <w:rsid w:val="00BD42B5"/>
    <w:rsid w:val="00BD5293"/>
    <w:rsid w:val="00BD6AF1"/>
    <w:rsid w:val="00BD7E66"/>
    <w:rsid w:val="00BE1D84"/>
    <w:rsid w:val="00BE3408"/>
    <w:rsid w:val="00BE740C"/>
    <w:rsid w:val="00BF1962"/>
    <w:rsid w:val="00BF1AF7"/>
    <w:rsid w:val="00BF39C2"/>
    <w:rsid w:val="00BF5EBC"/>
    <w:rsid w:val="00BF668D"/>
    <w:rsid w:val="00C0019A"/>
    <w:rsid w:val="00C0276B"/>
    <w:rsid w:val="00C04285"/>
    <w:rsid w:val="00C06CD4"/>
    <w:rsid w:val="00C06FF7"/>
    <w:rsid w:val="00C07AA4"/>
    <w:rsid w:val="00C07F6D"/>
    <w:rsid w:val="00C1285A"/>
    <w:rsid w:val="00C13092"/>
    <w:rsid w:val="00C146D8"/>
    <w:rsid w:val="00C15FD0"/>
    <w:rsid w:val="00C228F4"/>
    <w:rsid w:val="00C24123"/>
    <w:rsid w:val="00C27D1A"/>
    <w:rsid w:val="00C32969"/>
    <w:rsid w:val="00C337D8"/>
    <w:rsid w:val="00C34CC6"/>
    <w:rsid w:val="00C35ED1"/>
    <w:rsid w:val="00C3690E"/>
    <w:rsid w:val="00C40115"/>
    <w:rsid w:val="00C401B0"/>
    <w:rsid w:val="00C441C9"/>
    <w:rsid w:val="00C44A53"/>
    <w:rsid w:val="00C44C3C"/>
    <w:rsid w:val="00C4649F"/>
    <w:rsid w:val="00C47438"/>
    <w:rsid w:val="00C51AE2"/>
    <w:rsid w:val="00C54CD6"/>
    <w:rsid w:val="00C60589"/>
    <w:rsid w:val="00C62D01"/>
    <w:rsid w:val="00C63D89"/>
    <w:rsid w:val="00C63E92"/>
    <w:rsid w:val="00C64E57"/>
    <w:rsid w:val="00C676A3"/>
    <w:rsid w:val="00C739F9"/>
    <w:rsid w:val="00C73AE0"/>
    <w:rsid w:val="00C73E0B"/>
    <w:rsid w:val="00C84C5F"/>
    <w:rsid w:val="00C85C6D"/>
    <w:rsid w:val="00C868EB"/>
    <w:rsid w:val="00C86B53"/>
    <w:rsid w:val="00C86C88"/>
    <w:rsid w:val="00C87375"/>
    <w:rsid w:val="00C96A08"/>
    <w:rsid w:val="00CA01A2"/>
    <w:rsid w:val="00CA17A6"/>
    <w:rsid w:val="00CA60BD"/>
    <w:rsid w:val="00CA6892"/>
    <w:rsid w:val="00CB03B7"/>
    <w:rsid w:val="00CB0A78"/>
    <w:rsid w:val="00CB1594"/>
    <w:rsid w:val="00CB16F1"/>
    <w:rsid w:val="00CB42E4"/>
    <w:rsid w:val="00CB4532"/>
    <w:rsid w:val="00CB7A6E"/>
    <w:rsid w:val="00CC09A6"/>
    <w:rsid w:val="00CC1062"/>
    <w:rsid w:val="00CC28E8"/>
    <w:rsid w:val="00CC33B6"/>
    <w:rsid w:val="00CC3A53"/>
    <w:rsid w:val="00CC6384"/>
    <w:rsid w:val="00CD08D5"/>
    <w:rsid w:val="00CD2919"/>
    <w:rsid w:val="00CD7398"/>
    <w:rsid w:val="00CD753F"/>
    <w:rsid w:val="00CE183F"/>
    <w:rsid w:val="00CE1F20"/>
    <w:rsid w:val="00CE4521"/>
    <w:rsid w:val="00CE7105"/>
    <w:rsid w:val="00CE7792"/>
    <w:rsid w:val="00CF050D"/>
    <w:rsid w:val="00CF0611"/>
    <w:rsid w:val="00CF26C2"/>
    <w:rsid w:val="00CF3D6E"/>
    <w:rsid w:val="00CF7900"/>
    <w:rsid w:val="00D01B88"/>
    <w:rsid w:val="00D0300F"/>
    <w:rsid w:val="00D041D3"/>
    <w:rsid w:val="00D04ECE"/>
    <w:rsid w:val="00D055C3"/>
    <w:rsid w:val="00D076B7"/>
    <w:rsid w:val="00D078CF"/>
    <w:rsid w:val="00D07C78"/>
    <w:rsid w:val="00D15F00"/>
    <w:rsid w:val="00D166B6"/>
    <w:rsid w:val="00D2059E"/>
    <w:rsid w:val="00D20DBB"/>
    <w:rsid w:val="00D21DCA"/>
    <w:rsid w:val="00D24401"/>
    <w:rsid w:val="00D26012"/>
    <w:rsid w:val="00D315C7"/>
    <w:rsid w:val="00D3282C"/>
    <w:rsid w:val="00D35136"/>
    <w:rsid w:val="00D378F6"/>
    <w:rsid w:val="00D37D11"/>
    <w:rsid w:val="00D400B5"/>
    <w:rsid w:val="00D42DE2"/>
    <w:rsid w:val="00D42E90"/>
    <w:rsid w:val="00D43342"/>
    <w:rsid w:val="00D44123"/>
    <w:rsid w:val="00D44FF9"/>
    <w:rsid w:val="00D46325"/>
    <w:rsid w:val="00D502EF"/>
    <w:rsid w:val="00D546DE"/>
    <w:rsid w:val="00D55C92"/>
    <w:rsid w:val="00D638CB"/>
    <w:rsid w:val="00D648D0"/>
    <w:rsid w:val="00D6779C"/>
    <w:rsid w:val="00D7028D"/>
    <w:rsid w:val="00D71444"/>
    <w:rsid w:val="00D722D3"/>
    <w:rsid w:val="00D72C60"/>
    <w:rsid w:val="00D74669"/>
    <w:rsid w:val="00D7776B"/>
    <w:rsid w:val="00D8075B"/>
    <w:rsid w:val="00D80B3F"/>
    <w:rsid w:val="00D8101B"/>
    <w:rsid w:val="00D81741"/>
    <w:rsid w:val="00D82400"/>
    <w:rsid w:val="00D879B8"/>
    <w:rsid w:val="00D917D7"/>
    <w:rsid w:val="00D93570"/>
    <w:rsid w:val="00D93A52"/>
    <w:rsid w:val="00D96977"/>
    <w:rsid w:val="00DA0CA6"/>
    <w:rsid w:val="00DA35EE"/>
    <w:rsid w:val="00DC2D09"/>
    <w:rsid w:val="00DC32F2"/>
    <w:rsid w:val="00DC3571"/>
    <w:rsid w:val="00DC37EF"/>
    <w:rsid w:val="00DC45A5"/>
    <w:rsid w:val="00DC610C"/>
    <w:rsid w:val="00DC6557"/>
    <w:rsid w:val="00DD2286"/>
    <w:rsid w:val="00DD2469"/>
    <w:rsid w:val="00DD3109"/>
    <w:rsid w:val="00DD3614"/>
    <w:rsid w:val="00DD4BED"/>
    <w:rsid w:val="00DD5036"/>
    <w:rsid w:val="00DD57CA"/>
    <w:rsid w:val="00DD57D3"/>
    <w:rsid w:val="00DD628B"/>
    <w:rsid w:val="00DD68C8"/>
    <w:rsid w:val="00DE02DC"/>
    <w:rsid w:val="00DE1DC6"/>
    <w:rsid w:val="00DE3886"/>
    <w:rsid w:val="00DE5AF0"/>
    <w:rsid w:val="00DE60BE"/>
    <w:rsid w:val="00DF2C79"/>
    <w:rsid w:val="00DF4B6A"/>
    <w:rsid w:val="00DF4B70"/>
    <w:rsid w:val="00DF4EF6"/>
    <w:rsid w:val="00DF658D"/>
    <w:rsid w:val="00E01823"/>
    <w:rsid w:val="00E03B8A"/>
    <w:rsid w:val="00E03F29"/>
    <w:rsid w:val="00E05E93"/>
    <w:rsid w:val="00E07A8B"/>
    <w:rsid w:val="00E1089C"/>
    <w:rsid w:val="00E11746"/>
    <w:rsid w:val="00E120DC"/>
    <w:rsid w:val="00E13BBF"/>
    <w:rsid w:val="00E14FE8"/>
    <w:rsid w:val="00E15604"/>
    <w:rsid w:val="00E1655B"/>
    <w:rsid w:val="00E16F0A"/>
    <w:rsid w:val="00E1794C"/>
    <w:rsid w:val="00E17B95"/>
    <w:rsid w:val="00E20053"/>
    <w:rsid w:val="00E21F71"/>
    <w:rsid w:val="00E263D4"/>
    <w:rsid w:val="00E26618"/>
    <w:rsid w:val="00E30276"/>
    <w:rsid w:val="00E351CE"/>
    <w:rsid w:val="00E36B50"/>
    <w:rsid w:val="00E4156F"/>
    <w:rsid w:val="00E44B5B"/>
    <w:rsid w:val="00E51657"/>
    <w:rsid w:val="00E5300A"/>
    <w:rsid w:val="00E53913"/>
    <w:rsid w:val="00E61F02"/>
    <w:rsid w:val="00E62102"/>
    <w:rsid w:val="00E63358"/>
    <w:rsid w:val="00E64AB0"/>
    <w:rsid w:val="00E70784"/>
    <w:rsid w:val="00E7104A"/>
    <w:rsid w:val="00E71675"/>
    <w:rsid w:val="00E74357"/>
    <w:rsid w:val="00E7469E"/>
    <w:rsid w:val="00E75E2E"/>
    <w:rsid w:val="00E7667B"/>
    <w:rsid w:val="00E7775B"/>
    <w:rsid w:val="00E81326"/>
    <w:rsid w:val="00E8393D"/>
    <w:rsid w:val="00E90010"/>
    <w:rsid w:val="00E92BE0"/>
    <w:rsid w:val="00E931E1"/>
    <w:rsid w:val="00E95B1D"/>
    <w:rsid w:val="00E95CBC"/>
    <w:rsid w:val="00E962CC"/>
    <w:rsid w:val="00EA0C42"/>
    <w:rsid w:val="00EA7842"/>
    <w:rsid w:val="00EA7C80"/>
    <w:rsid w:val="00EB113B"/>
    <w:rsid w:val="00EB1E03"/>
    <w:rsid w:val="00EB217A"/>
    <w:rsid w:val="00EB2863"/>
    <w:rsid w:val="00EB2E3E"/>
    <w:rsid w:val="00EB5454"/>
    <w:rsid w:val="00EC4540"/>
    <w:rsid w:val="00EC4AD1"/>
    <w:rsid w:val="00EC4DBA"/>
    <w:rsid w:val="00EC63E7"/>
    <w:rsid w:val="00ED0C0B"/>
    <w:rsid w:val="00ED1C94"/>
    <w:rsid w:val="00ED23E9"/>
    <w:rsid w:val="00ED4D10"/>
    <w:rsid w:val="00EE0E1E"/>
    <w:rsid w:val="00EE3598"/>
    <w:rsid w:val="00EE5773"/>
    <w:rsid w:val="00EE5B8D"/>
    <w:rsid w:val="00EE68CB"/>
    <w:rsid w:val="00EF219D"/>
    <w:rsid w:val="00EF40F8"/>
    <w:rsid w:val="00EF5637"/>
    <w:rsid w:val="00EF6F85"/>
    <w:rsid w:val="00F02238"/>
    <w:rsid w:val="00F03D20"/>
    <w:rsid w:val="00F05243"/>
    <w:rsid w:val="00F10E9A"/>
    <w:rsid w:val="00F12D7A"/>
    <w:rsid w:val="00F138F5"/>
    <w:rsid w:val="00F16A2C"/>
    <w:rsid w:val="00F1738D"/>
    <w:rsid w:val="00F17ECF"/>
    <w:rsid w:val="00F17F45"/>
    <w:rsid w:val="00F20EC0"/>
    <w:rsid w:val="00F218F6"/>
    <w:rsid w:val="00F220B3"/>
    <w:rsid w:val="00F35901"/>
    <w:rsid w:val="00F4183E"/>
    <w:rsid w:val="00F426CE"/>
    <w:rsid w:val="00F43334"/>
    <w:rsid w:val="00F47A63"/>
    <w:rsid w:val="00F53E27"/>
    <w:rsid w:val="00F541BE"/>
    <w:rsid w:val="00F61E86"/>
    <w:rsid w:val="00F63C53"/>
    <w:rsid w:val="00F658FD"/>
    <w:rsid w:val="00F65C7F"/>
    <w:rsid w:val="00F660A5"/>
    <w:rsid w:val="00F73E33"/>
    <w:rsid w:val="00F745B0"/>
    <w:rsid w:val="00F74E0B"/>
    <w:rsid w:val="00F8208D"/>
    <w:rsid w:val="00F82DDA"/>
    <w:rsid w:val="00F83D1B"/>
    <w:rsid w:val="00F8532E"/>
    <w:rsid w:val="00F91280"/>
    <w:rsid w:val="00F9261D"/>
    <w:rsid w:val="00F93B87"/>
    <w:rsid w:val="00FA0322"/>
    <w:rsid w:val="00FA44AD"/>
    <w:rsid w:val="00FA4AF3"/>
    <w:rsid w:val="00FA559F"/>
    <w:rsid w:val="00FA566B"/>
    <w:rsid w:val="00FB1C22"/>
    <w:rsid w:val="00FC0CB7"/>
    <w:rsid w:val="00FC1199"/>
    <w:rsid w:val="00FC3740"/>
    <w:rsid w:val="00FC78F8"/>
    <w:rsid w:val="00FD0753"/>
    <w:rsid w:val="00FD1E5E"/>
    <w:rsid w:val="00FD265C"/>
    <w:rsid w:val="00FD29B3"/>
    <w:rsid w:val="00FD40A6"/>
    <w:rsid w:val="00FD41C1"/>
    <w:rsid w:val="00FD4672"/>
    <w:rsid w:val="00FD7873"/>
    <w:rsid w:val="00FE02EE"/>
    <w:rsid w:val="00FE6FFD"/>
    <w:rsid w:val="00FF0217"/>
    <w:rsid w:val="00FF0726"/>
    <w:rsid w:val="00FF5682"/>
    <w:rsid w:val="00FF7737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B6D270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D45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2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F9454-CD35-4C70-BCA5-437B24F43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495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6</cp:revision>
  <cp:lastPrinted>2016-04-14T20:07:00Z</cp:lastPrinted>
  <dcterms:created xsi:type="dcterms:W3CDTF">2019-12-05T16:20:00Z</dcterms:created>
  <dcterms:modified xsi:type="dcterms:W3CDTF">2020-01-28T21:33:00Z</dcterms:modified>
</cp:coreProperties>
</file>