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E5" w:rsidRDefault="002803E5"/>
    <w:tbl>
      <w:tblPr>
        <w:tblpPr w:leftFromText="180" w:rightFromText="180" w:vertAnchor="text" w:horzAnchor="margin" w:tblpXSpec="center" w:tblpY="-347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18544F" w:rsidRPr="001B3F0E" w:rsidTr="00C9756F">
        <w:trPr>
          <w:gridAfter w:val="1"/>
          <w:wAfter w:w="32" w:type="dxa"/>
          <w:trHeight w:val="1005"/>
        </w:trPr>
        <w:tc>
          <w:tcPr>
            <w:tcW w:w="4456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  <w:r w:rsidR="008F32CC">
              <w:rPr>
                <w:noProof/>
              </w:rPr>
              <w:t xml:space="preserve">  </w:t>
            </w:r>
            <w:r w:rsidR="008F32CC">
              <w:rPr>
                <w:noProof/>
              </w:rPr>
              <w:drawing>
                <wp:inline distT="0" distB="0" distL="0" distR="0" wp14:anchorId="000C1A45" wp14:editId="6A8AAE3D">
                  <wp:extent cx="872451" cy="602503"/>
                  <wp:effectExtent l="0" t="0" r="444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441" cy="61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BF7CB6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August</w:t>
            </w:r>
            <w:r w:rsidR="00A416A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0359E9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rFonts w:ascii="Arial" w:hAnsi="Arial"/>
                <w:noProof/>
                <w:sz w:val="28"/>
                <w:szCs w:val="28"/>
              </w:rPr>
              <w:drawing>
                <wp:inline distT="0" distB="0" distL="0" distR="0" wp14:anchorId="3C1CC003" wp14:editId="35FF043D">
                  <wp:extent cx="666750" cy="61976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C900089944[1].WM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197" cy="66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C9756F">
        <w:trPr>
          <w:gridAfter w:val="1"/>
          <w:wAfter w:w="32" w:type="dxa"/>
          <w:trHeight w:val="323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853B9A" w:rsidRPr="00D378F6" w:rsidTr="00C9756F">
        <w:trPr>
          <w:gridAfter w:val="1"/>
          <w:wAfter w:w="32" w:type="dxa"/>
          <w:trHeight w:val="1793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BF7CB6" w:rsidRPr="00FD5E87" w:rsidRDefault="00BF7CB6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8A Biweekly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853B9A" w:rsidRPr="008C077F" w:rsidRDefault="00853B9A" w:rsidP="008C077F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B42754" w:rsidRPr="00B42754" w:rsidRDefault="00B42754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8"/>
                <w:szCs w:val="8"/>
                <w:u w:val="single"/>
              </w:rPr>
            </w:pPr>
          </w:p>
          <w:p w:rsidR="00BF7CB6" w:rsidRPr="00FD5E87" w:rsidRDefault="00BF7CB6" w:rsidP="00BF7CB6">
            <w:pPr>
              <w:jc w:val="center"/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8A</w:t>
            </w:r>
            <w:r w:rsidRPr="00FD5E87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Biweekly</w:t>
            </w:r>
            <w:r w:rsidRPr="00FD5E87">
              <w:rPr>
                <w:rFonts w:ascii="Arial" w:eastAsia="Batang" w:hAnsi="Arial" w:cs="Arial"/>
                <w:b/>
                <w:i/>
                <w:color w:val="7030A0"/>
                <w:sz w:val="16"/>
                <w:szCs w:val="16"/>
                <w:u w:val="single"/>
              </w:rPr>
              <w:t xml:space="preserve"> </w:t>
            </w: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53B9A" w:rsidRPr="008C077F" w:rsidRDefault="00853B9A" w:rsidP="008C077F">
            <w:pPr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3B9A" w:rsidRPr="00F53E27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B42754" w:rsidRPr="00B42754" w:rsidRDefault="00B42754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8"/>
                <w:szCs w:val="8"/>
                <w:u w:val="single"/>
              </w:rPr>
            </w:pPr>
          </w:p>
          <w:p w:rsidR="00BF7CB6" w:rsidRPr="00FD5E87" w:rsidRDefault="00BF7CB6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8A Biweekly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853B9A" w:rsidRPr="00BF7CB6" w:rsidRDefault="00853B9A" w:rsidP="00853B9A">
            <w:pPr>
              <w:pStyle w:val="ListParagraph"/>
              <w:ind w:left="360"/>
              <w:rPr>
                <w:rFonts w:eastAsia="Batang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7CB6" w:rsidRDefault="000C4CEF" w:rsidP="00BF7CB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BF7CB6" w:rsidRPr="00FD5E87" w:rsidRDefault="00BF7CB6" w:rsidP="00BF7CB6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  </w:t>
            </w: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8A Biweekly Payroll</w:t>
            </w:r>
          </w:p>
          <w:p w:rsidR="00BF7CB6" w:rsidRPr="00FD5E87" w:rsidRDefault="00BF7CB6" w:rsidP="00BF7CB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BF7CB6" w:rsidRPr="00FD5E87" w:rsidRDefault="00BF7CB6" w:rsidP="00BF7CB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</w:t>
            </w:r>
            <w:r w:rsidR="00AD6D7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ing changes must be entered by Noon</w:t>
            </w:r>
          </w:p>
          <w:p w:rsidR="00336300" w:rsidRPr="00FD5E87" w:rsidRDefault="00336300" w:rsidP="00336300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August unclassified payroll must be entered into JEMS</w:t>
            </w:r>
          </w:p>
          <w:p w:rsidR="00BF7CB6" w:rsidRPr="00FD5E87" w:rsidRDefault="00336300" w:rsidP="00BF7CB6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  <w:p w:rsidR="00D87525" w:rsidRPr="00D87525" w:rsidRDefault="00D87525" w:rsidP="00ED060D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Pr="00F53E27" w:rsidRDefault="000C4CEF" w:rsidP="00853B9A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BF7CB6" w:rsidRDefault="00BF7CB6" w:rsidP="00BF7CB6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B42754" w:rsidRDefault="00B42754" w:rsidP="00BF7CB6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BF7CB6" w:rsidRPr="00FD5E87" w:rsidRDefault="00BF7CB6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 </w:t>
            </w: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8A Payroll Register</w:t>
            </w:r>
          </w:p>
          <w:p w:rsidR="00853B9A" w:rsidRDefault="00853B9A" w:rsidP="00853B9A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FD5E87" w:rsidRPr="00853B9A" w:rsidRDefault="00FD5E87" w:rsidP="00331467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</w:tr>
      <w:tr w:rsidR="00853B9A" w:rsidRPr="00D378F6" w:rsidTr="000C4CEF">
        <w:trPr>
          <w:gridAfter w:val="1"/>
          <w:wAfter w:w="32" w:type="dxa"/>
          <w:trHeight w:val="935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D90C55" w:rsidRPr="00FD5E87" w:rsidRDefault="00853B9A" w:rsidP="000C4CEF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BF7CB6">
              <w:rPr>
                <w:rFonts w:ascii="Arial" w:eastAsia="Batang" w:hAnsi="Arial" w:cs="Arial"/>
                <w:b/>
                <w:i/>
                <w:sz w:val="18"/>
                <w:szCs w:val="18"/>
              </w:rPr>
              <w:t>1</w:t>
            </w:r>
            <w:r w:rsidR="000C4CEF">
              <w:rPr>
                <w:rFonts w:ascii="Arial" w:eastAsia="Batang" w:hAnsi="Arial" w:cs="Arial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AD6D74" w:rsidP="00853B9A">
            <w:pPr>
              <w:rPr>
                <w:rFonts w:ascii="Arial" w:eastAsia="Batang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i/>
                <w:sz w:val="18"/>
                <w:szCs w:val="18"/>
              </w:rPr>
              <w:t>1</w:t>
            </w:r>
            <w:r w:rsidR="000C4CEF">
              <w:rPr>
                <w:rFonts w:ascii="Arial" w:eastAsia="Batang" w:hAnsi="Arial" w:cs="Arial"/>
                <w:b/>
                <w:i/>
                <w:sz w:val="18"/>
                <w:szCs w:val="18"/>
              </w:rPr>
              <w:t>1</w:t>
            </w:r>
          </w:p>
          <w:p w:rsidR="00B42754" w:rsidRPr="00B42754" w:rsidRDefault="00B42754" w:rsidP="00853B9A">
            <w:pPr>
              <w:rPr>
                <w:rFonts w:ascii="Arial" w:eastAsia="Batang" w:hAnsi="Arial" w:cs="Arial"/>
                <w:b/>
                <w:i/>
                <w:sz w:val="12"/>
                <w:szCs w:val="12"/>
              </w:rPr>
            </w:pPr>
          </w:p>
          <w:p w:rsidR="00853B9A" w:rsidRPr="000C4CEF" w:rsidRDefault="00336300" w:rsidP="000C4CEF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0C4CEF">
              <w:rPr>
                <w:rFonts w:ascii="Arial" w:eastAsia="Batang" w:hAnsi="Arial" w:cs="Arial"/>
                <w:b/>
                <w:i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3B9A" w:rsidRDefault="00853B9A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C4CEF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B42754" w:rsidRPr="00B42754" w:rsidRDefault="00B42754" w:rsidP="00853B9A">
            <w:pPr>
              <w:rPr>
                <w:rFonts w:ascii="Arial" w:eastAsia="Batang" w:hAnsi="Arial" w:cs="Arial"/>
                <w:b/>
                <w:sz w:val="12"/>
                <w:szCs w:val="12"/>
              </w:rPr>
            </w:pPr>
          </w:p>
          <w:p w:rsidR="00853B9A" w:rsidRPr="00336300" w:rsidRDefault="00853B9A" w:rsidP="000C4CEF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:rsidR="000C4CEF" w:rsidRDefault="000C4CEF" w:rsidP="00BF7CB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853B9A" w:rsidRDefault="00BF7CB6" w:rsidP="00BF7CB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color w:val="7030A0"/>
                <w:sz w:val="16"/>
                <w:szCs w:val="16"/>
              </w:rPr>
              <w:t>8A Biweekly Pay</w:t>
            </w:r>
            <w:r w:rsidR="00C9756F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FD5E87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:rsidR="00ED060D" w:rsidRPr="006D5108" w:rsidRDefault="00ED060D" w:rsidP="00336300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:rsidR="00853B9A" w:rsidRPr="008D5DF2" w:rsidRDefault="00853B9A" w:rsidP="000359E9">
            <w:pPr>
              <w:pStyle w:val="ListParagraph"/>
              <w:ind w:left="360"/>
              <w:rPr>
                <w:rFonts w:eastAsia="Batang"/>
                <w:b/>
                <w:sz w:val="18"/>
                <w:szCs w:val="18"/>
                <w:u w:val="single"/>
              </w:rPr>
            </w:pPr>
          </w:p>
        </w:tc>
      </w:tr>
      <w:tr w:rsidR="00853B9A" w:rsidRPr="00D378F6" w:rsidTr="00336300">
        <w:trPr>
          <w:gridAfter w:val="1"/>
          <w:wAfter w:w="32" w:type="dxa"/>
          <w:trHeight w:val="1712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B42754" w:rsidRPr="00B42754" w:rsidRDefault="00B42754" w:rsidP="00853B9A">
            <w:pPr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:rsidR="00BF7CB6" w:rsidRPr="00FD5E87" w:rsidRDefault="00BF7CB6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8B Biweekly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D90C55" w:rsidRPr="008C077F" w:rsidRDefault="008C077F" w:rsidP="008C077F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</w:p>
          <w:p w:rsidR="00BF7CB6" w:rsidRPr="00FD5E87" w:rsidRDefault="00CF4B00" w:rsidP="00BF7CB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</w:t>
            </w:r>
            <w:r w:rsidR="00BF7CB6"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 Biweekly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853B9A" w:rsidRPr="00336300" w:rsidRDefault="00853B9A" w:rsidP="00336300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:rsidR="000C4CEF" w:rsidRPr="00FD5E87" w:rsidRDefault="000C4CEF" w:rsidP="000C4CE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8B Biweekly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8C077F" w:rsidRPr="00D138DE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853B9A" w:rsidRPr="00336300" w:rsidRDefault="00853B9A" w:rsidP="008C077F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F7CB6" w:rsidRDefault="000C4CEF" w:rsidP="002173D3">
            <w:pP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20</w:t>
            </w:r>
          </w:p>
          <w:p w:rsidR="000C4CEF" w:rsidRPr="00B42754" w:rsidRDefault="000C4CEF" w:rsidP="000C4CEF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8"/>
                <w:szCs w:val="8"/>
              </w:rPr>
            </w:pPr>
            <w:r w:rsidRPr="00FD5E87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8B Payroll Register</w:t>
            </w:r>
          </w:p>
          <w:p w:rsidR="000C4CEF" w:rsidRPr="00061382" w:rsidRDefault="000C4CEF" w:rsidP="000C4CEF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061382">
              <w:rPr>
                <w:rFonts w:ascii="Arial" w:eastAsia="Batang" w:hAnsi="Arial" w:cs="Arial"/>
                <w:b/>
                <w:i/>
                <w:color w:val="00B050"/>
                <w:sz w:val="16"/>
                <w:szCs w:val="16"/>
              </w:rPr>
              <w:t xml:space="preserve"> </w:t>
            </w:r>
          </w:p>
          <w:p w:rsidR="000C4CEF" w:rsidRPr="00336300" w:rsidRDefault="000C4CEF" w:rsidP="000C4CE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061382">
              <w:rPr>
                <w:rFonts w:ascii="Arial" w:eastAsia="Batang" w:hAnsi="Arial" w:cs="Arial"/>
                <w:i/>
                <w:color w:val="7030A0"/>
                <w:sz w:val="18"/>
                <w:szCs w:val="18"/>
              </w:rPr>
              <w:t>Run International Student Hours Worked query</w:t>
            </w: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  </w:t>
            </w:r>
          </w:p>
          <w:p w:rsidR="00061382" w:rsidRPr="00061382" w:rsidRDefault="00061382" w:rsidP="00061382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Default="00853B9A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C4CEF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0C4CEF" w:rsidRPr="00FD5E87" w:rsidRDefault="000C4CEF" w:rsidP="000C4CEF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8M Monthly Payroll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0359E9" w:rsidRPr="008C077F" w:rsidRDefault="008C077F" w:rsidP="008C077F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</w:tr>
      <w:tr w:rsidR="00853B9A" w:rsidRPr="00D378F6" w:rsidTr="000C4CEF">
        <w:trPr>
          <w:gridAfter w:val="1"/>
          <w:wAfter w:w="32" w:type="dxa"/>
          <w:trHeight w:val="2222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</w:p>
          <w:p w:rsidR="000359E9" w:rsidRDefault="000359E9" w:rsidP="00853B9A">
            <w:pPr>
              <w:rPr>
                <w:rFonts w:ascii="Arial" w:eastAsia="Batang" w:hAnsi="Arial" w:cs="Arial"/>
                <w:b/>
                <w:sz w:val="10"/>
                <w:szCs w:val="10"/>
              </w:rPr>
            </w:pPr>
          </w:p>
          <w:p w:rsidR="000C4CEF" w:rsidRPr="00FD5E87" w:rsidRDefault="000C4CEF" w:rsidP="000C4CEF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8M Monthly Payroll 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8C077F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8C077F" w:rsidRPr="00FF5B11" w:rsidRDefault="008C077F" w:rsidP="008C077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853B9A" w:rsidRPr="00CF4B00" w:rsidRDefault="000C4CEF" w:rsidP="000C4CEF">
            <w:pPr>
              <w:jc w:val="center"/>
              <w:rPr>
                <w:rFonts w:ascii="Arial" w:eastAsia="Batang" w:hAnsi="Arial" w:cs="Arial"/>
                <w:b/>
                <w:color w:val="00B050"/>
                <w:sz w:val="18"/>
                <w:szCs w:val="18"/>
              </w:rPr>
            </w:pPr>
            <w:bookmarkStart w:id="0" w:name="_GoBack"/>
            <w:bookmarkEnd w:id="0"/>
            <w:r w:rsidRPr="00FD5E87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Unclassified Leave Reports should be entered into HRS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25</w:t>
            </w:r>
          </w:p>
          <w:p w:rsidR="000C4CEF" w:rsidRDefault="000C4CEF" w:rsidP="000C4CE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0C4CEF" w:rsidRPr="00FD5E87" w:rsidRDefault="000C4CEF" w:rsidP="000C4CEF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8M Monthly Payroll</w:t>
            </w:r>
          </w:p>
          <w:p w:rsidR="000C4CEF" w:rsidRDefault="000C4CEF" w:rsidP="000C4CE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b/>
                <w:sz w:val="16"/>
                <w:szCs w:val="16"/>
              </w:rPr>
              <w:t xml:space="preserve">UNCLASSIFIED FINAL CALC/CONFIRM AT </w:t>
            </w:r>
            <w:r>
              <w:rPr>
                <w:rFonts w:ascii="Arial" w:eastAsia="Batang" w:hAnsi="Arial" w:cs="Arial"/>
                <w:b/>
                <w:sz w:val="16"/>
                <w:szCs w:val="16"/>
              </w:rPr>
              <w:t>Noon</w:t>
            </w:r>
          </w:p>
          <w:p w:rsidR="000C4CEF" w:rsidRPr="008F0EF8" w:rsidRDefault="000C4CEF" w:rsidP="000C4CE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AD6D74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Unclassified funding changes for August must be entered by 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Noon</w:t>
            </w:r>
          </w:p>
          <w:p w:rsidR="0061725A" w:rsidRPr="000C4CEF" w:rsidRDefault="0061725A" w:rsidP="000C4CEF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61725A" w:rsidRPr="00FD5E87" w:rsidRDefault="0061725A" w:rsidP="0061725A">
            <w:pPr>
              <w:jc w:val="center"/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  <w:t>COE Payroll Forum 10:30 am</w:t>
            </w:r>
          </w:p>
          <w:p w:rsidR="002173D3" w:rsidRPr="0061725A" w:rsidRDefault="0061725A" w:rsidP="0061725A">
            <w:pPr>
              <w:jc w:val="center"/>
              <w:rPr>
                <w:rFonts w:ascii="Arial" w:eastAsia="Batang" w:hAnsi="Arial" w:cs="Arial"/>
                <w:b/>
                <w:sz w:val="8"/>
                <w:szCs w:val="8"/>
              </w:rPr>
            </w:pPr>
            <w:r w:rsidRPr="00FD5E87">
              <w:rPr>
                <w:rFonts w:ascii="Arial" w:eastAsia="Batang" w:hAnsi="Arial" w:cs="Arial"/>
                <w:b/>
                <w:color w:val="00B0F0"/>
                <w:sz w:val="16"/>
                <w:szCs w:val="16"/>
              </w:rPr>
              <w:t>3609 Engineering Hall</w:t>
            </w:r>
          </w:p>
          <w:p w:rsidR="002173D3" w:rsidRDefault="002173D3" w:rsidP="00BF7CB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853B9A" w:rsidRPr="008D5DF2" w:rsidRDefault="00853B9A" w:rsidP="002173D3">
            <w:pPr>
              <w:jc w:val="center"/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272E9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26</w:t>
            </w:r>
          </w:p>
          <w:p w:rsidR="000C4CEF" w:rsidRPr="00FD5E87" w:rsidRDefault="000C4CEF" w:rsidP="000C4CEF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FD5E87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8M Payroll Register</w:t>
            </w:r>
          </w:p>
          <w:p w:rsidR="000C4CEF" w:rsidRPr="00FD5E87" w:rsidRDefault="000C4CEF" w:rsidP="000C4CEF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0C4CEF" w:rsidRDefault="000C4CEF" w:rsidP="000C4CEF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0C4CEF" w:rsidRPr="000C4CEF" w:rsidRDefault="000C4CEF" w:rsidP="000C4CEF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0C4CEF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September</w:t>
            </w:r>
          </w:p>
          <w:p w:rsidR="00853B9A" w:rsidRPr="00C272E9" w:rsidRDefault="000C4CEF" w:rsidP="000C4CEF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EJED Query, Pending Future Action, Funding Becoming Inactive, Monthly Payroll Edit </w:t>
            </w:r>
            <w:proofErr w:type="spellStart"/>
            <w:r w:rsidRPr="00FD5E87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FD5E87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272E9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853B9A" w:rsidRDefault="00853B9A" w:rsidP="000359E9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F53EDD" w:rsidRDefault="00AD6D74" w:rsidP="00AD6D7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804C68">
              <w:rPr>
                <w:rFonts w:ascii="Arial" w:eastAsia="Batang" w:hAnsi="Arial" w:cs="Arial"/>
                <w:color w:val="7030A0"/>
                <w:sz w:val="16"/>
                <w:szCs w:val="16"/>
              </w:rPr>
              <w:t>8B Biweekly Pay Date</w:t>
            </w:r>
          </w:p>
          <w:p w:rsidR="00F53EDD" w:rsidRDefault="00F53EDD" w:rsidP="000359E9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F53EDD" w:rsidRPr="000359E9" w:rsidRDefault="00F53EDD" w:rsidP="00F53ED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C9756F" w:rsidRDefault="00C9756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853B9A" w:rsidRPr="00F53E27" w:rsidRDefault="004A3548" w:rsidP="00BF7CB6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8</w:t>
            </w:r>
            <w:r w:rsidRPr="00696AEF">
              <w:rPr>
                <w:rFonts w:ascii="Arial" w:eastAsia="Batang" w:hAnsi="Arial" w:cs="Arial"/>
                <w:color w:val="FF0000"/>
                <w:sz w:val="16"/>
                <w:szCs w:val="16"/>
              </w:rPr>
              <w:t>M Monthly Pay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Pr="00696AEF">
              <w:rPr>
                <w:rFonts w:ascii="Arial" w:eastAsia="Batang" w:hAnsi="Arial" w:cs="Arial"/>
                <w:color w:val="FF0000"/>
                <w:sz w:val="16"/>
                <w:szCs w:val="16"/>
              </w:rPr>
              <w:t>date</w:t>
            </w:r>
          </w:p>
        </w:tc>
      </w:tr>
      <w:tr w:rsidR="000C4CEF" w:rsidRPr="00D378F6" w:rsidTr="00C9756F">
        <w:trPr>
          <w:gridAfter w:val="1"/>
          <w:wAfter w:w="32" w:type="dxa"/>
          <w:trHeight w:val="1370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0C4CEF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C4CEF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C4CEF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C4CEF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0C4CEF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853B9A" w:rsidRPr="00D378F6" w:rsidTr="00C9756F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38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853B9A" w:rsidRPr="00B7344D" w:rsidRDefault="00853B9A" w:rsidP="00853B9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853B9A" w:rsidRDefault="00853B9A" w:rsidP="00853B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853B9A" w:rsidRDefault="00853B9A" w:rsidP="00853B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853B9A" w:rsidRPr="003C6553" w:rsidRDefault="00853B9A" w:rsidP="00853B9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3A7AE8" w:rsidRDefault="003A7AE8" w:rsidP="003A7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            890-4387</w:t>
            </w:r>
          </w:p>
          <w:p w:rsidR="00864D5C" w:rsidRDefault="00864D5C" w:rsidP="00864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Nicole</w:t>
            </w:r>
            <w:r w:rsidR="008F16C2">
              <w:rPr>
                <w:rFonts w:ascii="Arial" w:hAnsi="Arial" w:cs="Arial"/>
                <w:sz w:val="18"/>
                <w:szCs w:val="18"/>
              </w:rPr>
              <w:t xml:space="preserve"> Mootz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AE4D89">
              <w:rPr>
                <w:rFonts w:ascii="Arial" w:hAnsi="Arial" w:cs="Arial"/>
                <w:sz w:val="18"/>
                <w:szCs w:val="18"/>
              </w:rPr>
              <w:t>890</w:t>
            </w:r>
            <w:r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853B9A" w:rsidRPr="00AD7759" w:rsidRDefault="00864D5C" w:rsidP="00864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853B9A" w:rsidRDefault="00853B9A" w:rsidP="00853B9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853B9A" w:rsidRPr="00833C81" w:rsidRDefault="00853B9A" w:rsidP="00853B9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853B9A" w:rsidRDefault="00853B9A" w:rsidP="00853B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853B9A" w:rsidRPr="00833C81" w:rsidRDefault="00853B9A" w:rsidP="00853B9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853B9A" w:rsidRPr="00833C81" w:rsidRDefault="00853B9A" w:rsidP="00853B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853B9A" w:rsidRPr="00833C81" w:rsidRDefault="00853B9A" w:rsidP="00853B9A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25"/>
  </w:num>
  <w:num w:numId="4">
    <w:abstractNumId w:val="10"/>
  </w:num>
  <w:num w:numId="5">
    <w:abstractNumId w:val="17"/>
  </w:num>
  <w:num w:numId="6">
    <w:abstractNumId w:val="11"/>
  </w:num>
  <w:num w:numId="7">
    <w:abstractNumId w:val="4"/>
  </w:num>
  <w:num w:numId="8">
    <w:abstractNumId w:val="7"/>
  </w:num>
  <w:num w:numId="9">
    <w:abstractNumId w:val="20"/>
  </w:num>
  <w:num w:numId="10">
    <w:abstractNumId w:val="5"/>
  </w:num>
  <w:num w:numId="11">
    <w:abstractNumId w:val="22"/>
  </w:num>
  <w:num w:numId="12">
    <w:abstractNumId w:val="12"/>
  </w:num>
  <w:num w:numId="13">
    <w:abstractNumId w:val="0"/>
  </w:num>
  <w:num w:numId="14">
    <w:abstractNumId w:val="8"/>
  </w:num>
  <w:num w:numId="15">
    <w:abstractNumId w:val="1"/>
  </w:num>
  <w:num w:numId="16">
    <w:abstractNumId w:val="18"/>
  </w:num>
  <w:num w:numId="17">
    <w:abstractNumId w:val="24"/>
  </w:num>
  <w:num w:numId="18">
    <w:abstractNumId w:val="3"/>
  </w:num>
  <w:num w:numId="19">
    <w:abstractNumId w:val="23"/>
  </w:num>
  <w:num w:numId="20">
    <w:abstractNumId w:val="14"/>
  </w:num>
  <w:num w:numId="21">
    <w:abstractNumId w:val="9"/>
  </w:num>
  <w:num w:numId="22">
    <w:abstractNumId w:val="27"/>
  </w:num>
  <w:num w:numId="23">
    <w:abstractNumId w:val="6"/>
  </w:num>
  <w:num w:numId="24">
    <w:abstractNumId w:val="28"/>
  </w:num>
  <w:num w:numId="25">
    <w:abstractNumId w:val="21"/>
  </w:num>
  <w:num w:numId="26">
    <w:abstractNumId w:val="15"/>
  </w:num>
  <w:num w:numId="27">
    <w:abstractNumId w:val="13"/>
  </w:num>
  <w:num w:numId="28">
    <w:abstractNumId w:val="1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59E9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1382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4CEF"/>
    <w:rsid w:val="000C7779"/>
    <w:rsid w:val="000C7E46"/>
    <w:rsid w:val="000D0997"/>
    <w:rsid w:val="000D21E6"/>
    <w:rsid w:val="000D23F6"/>
    <w:rsid w:val="000D409F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281B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16C2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173D3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03E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467"/>
    <w:rsid w:val="00331ACA"/>
    <w:rsid w:val="00332426"/>
    <w:rsid w:val="00332893"/>
    <w:rsid w:val="003338E3"/>
    <w:rsid w:val="00334C4D"/>
    <w:rsid w:val="003356AC"/>
    <w:rsid w:val="00336300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3576"/>
    <w:rsid w:val="00376E23"/>
    <w:rsid w:val="003812F9"/>
    <w:rsid w:val="00382293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4E1E"/>
    <w:rsid w:val="003A7AE8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145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2CF9"/>
    <w:rsid w:val="00493C2E"/>
    <w:rsid w:val="004A0EE3"/>
    <w:rsid w:val="004A3109"/>
    <w:rsid w:val="004A3548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2770C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7172"/>
    <w:rsid w:val="00592FE7"/>
    <w:rsid w:val="00593AEB"/>
    <w:rsid w:val="00595502"/>
    <w:rsid w:val="005A2F19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1725A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4E38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B40BD"/>
    <w:rsid w:val="006B6EB1"/>
    <w:rsid w:val="006C24C1"/>
    <w:rsid w:val="006C590B"/>
    <w:rsid w:val="006C6F79"/>
    <w:rsid w:val="006D34BA"/>
    <w:rsid w:val="006D4226"/>
    <w:rsid w:val="006D5108"/>
    <w:rsid w:val="006E01D4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1E32"/>
    <w:rsid w:val="00755B77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25A9"/>
    <w:rsid w:val="007932EE"/>
    <w:rsid w:val="007955B9"/>
    <w:rsid w:val="00795685"/>
    <w:rsid w:val="00796B62"/>
    <w:rsid w:val="00797984"/>
    <w:rsid w:val="007A0437"/>
    <w:rsid w:val="007A530E"/>
    <w:rsid w:val="007A61EA"/>
    <w:rsid w:val="007B0C90"/>
    <w:rsid w:val="007B19E4"/>
    <w:rsid w:val="007B1D70"/>
    <w:rsid w:val="007B4351"/>
    <w:rsid w:val="007B45CC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925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196B"/>
    <w:rsid w:val="00842E89"/>
    <w:rsid w:val="008436D8"/>
    <w:rsid w:val="008439C2"/>
    <w:rsid w:val="0084631F"/>
    <w:rsid w:val="00847BA6"/>
    <w:rsid w:val="008502CE"/>
    <w:rsid w:val="008523AF"/>
    <w:rsid w:val="00853B9A"/>
    <w:rsid w:val="00855856"/>
    <w:rsid w:val="008607B7"/>
    <w:rsid w:val="0086200C"/>
    <w:rsid w:val="00863075"/>
    <w:rsid w:val="00864D5C"/>
    <w:rsid w:val="008656D0"/>
    <w:rsid w:val="00866BBF"/>
    <w:rsid w:val="008709BC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077F"/>
    <w:rsid w:val="008C62C4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343D"/>
    <w:rsid w:val="008E72FC"/>
    <w:rsid w:val="008F07CD"/>
    <w:rsid w:val="008F0EF8"/>
    <w:rsid w:val="008F1522"/>
    <w:rsid w:val="008F16C2"/>
    <w:rsid w:val="008F32CC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0E6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6AA"/>
    <w:rsid w:val="00A41CBA"/>
    <w:rsid w:val="00A42B5F"/>
    <w:rsid w:val="00A438B1"/>
    <w:rsid w:val="00A4434F"/>
    <w:rsid w:val="00A443E3"/>
    <w:rsid w:val="00A44DE6"/>
    <w:rsid w:val="00A45542"/>
    <w:rsid w:val="00A456F5"/>
    <w:rsid w:val="00A4578F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B4D89"/>
    <w:rsid w:val="00AC2B5F"/>
    <w:rsid w:val="00AC7350"/>
    <w:rsid w:val="00AC7A17"/>
    <w:rsid w:val="00AD0E27"/>
    <w:rsid w:val="00AD1C99"/>
    <w:rsid w:val="00AD3C87"/>
    <w:rsid w:val="00AD4C9F"/>
    <w:rsid w:val="00AD6D74"/>
    <w:rsid w:val="00AE0E44"/>
    <w:rsid w:val="00AE4469"/>
    <w:rsid w:val="00AE4D8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55E6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3049E"/>
    <w:rsid w:val="00B32D27"/>
    <w:rsid w:val="00B41998"/>
    <w:rsid w:val="00B42754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664C2"/>
    <w:rsid w:val="00B703E9"/>
    <w:rsid w:val="00B7149A"/>
    <w:rsid w:val="00B71831"/>
    <w:rsid w:val="00B7344D"/>
    <w:rsid w:val="00B756D2"/>
    <w:rsid w:val="00B80A03"/>
    <w:rsid w:val="00B84E22"/>
    <w:rsid w:val="00B8631B"/>
    <w:rsid w:val="00B90767"/>
    <w:rsid w:val="00B922C7"/>
    <w:rsid w:val="00B92585"/>
    <w:rsid w:val="00B93632"/>
    <w:rsid w:val="00B94BE7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BF7CB6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9756F"/>
    <w:rsid w:val="00CA01A2"/>
    <w:rsid w:val="00CA17A6"/>
    <w:rsid w:val="00CA361C"/>
    <w:rsid w:val="00CA60BD"/>
    <w:rsid w:val="00CA6892"/>
    <w:rsid w:val="00CB03B7"/>
    <w:rsid w:val="00CB1594"/>
    <w:rsid w:val="00CB16F1"/>
    <w:rsid w:val="00CB342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58F2"/>
    <w:rsid w:val="00CE7105"/>
    <w:rsid w:val="00CE7792"/>
    <w:rsid w:val="00CF050D"/>
    <w:rsid w:val="00CF0611"/>
    <w:rsid w:val="00CF26C2"/>
    <w:rsid w:val="00CF3D6E"/>
    <w:rsid w:val="00CF4B00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525"/>
    <w:rsid w:val="00D879B8"/>
    <w:rsid w:val="00D90C55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60D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234E3"/>
    <w:rsid w:val="00F35901"/>
    <w:rsid w:val="00F4183E"/>
    <w:rsid w:val="00F426CE"/>
    <w:rsid w:val="00F43334"/>
    <w:rsid w:val="00F47A63"/>
    <w:rsid w:val="00F47FC2"/>
    <w:rsid w:val="00F53E27"/>
    <w:rsid w:val="00F53EDD"/>
    <w:rsid w:val="00F541BE"/>
    <w:rsid w:val="00F61E86"/>
    <w:rsid w:val="00F63C53"/>
    <w:rsid w:val="00F658FD"/>
    <w:rsid w:val="00F65C7F"/>
    <w:rsid w:val="00F660A5"/>
    <w:rsid w:val="00F71CD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5E87"/>
    <w:rsid w:val="00FD7873"/>
    <w:rsid w:val="00FE02EE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7333A0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EFB8-7131-4EEF-962A-C46704D4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401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2016-07-19T17:01:00Z</cp:lastPrinted>
  <dcterms:created xsi:type="dcterms:W3CDTF">2019-12-05T17:13:00Z</dcterms:created>
  <dcterms:modified xsi:type="dcterms:W3CDTF">2020-01-28T21:42:00Z</dcterms:modified>
</cp:coreProperties>
</file>